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2C815" w14:textId="77777777" w:rsidR="00D96123" w:rsidRDefault="00D96123" w:rsidP="00D51340">
      <w:pPr>
        <w:pStyle w:val="Title"/>
        <w:contextualSpacing/>
        <w:rPr>
          <w:rFonts w:asciiTheme="minorHAnsi" w:hAnsiTheme="minorHAnsi"/>
          <w:sz w:val="24"/>
        </w:rPr>
      </w:pPr>
    </w:p>
    <w:p w14:paraId="174C2765" w14:textId="688F6782" w:rsidR="00D51340" w:rsidRPr="00D45373" w:rsidRDefault="00D51340" w:rsidP="00D51340">
      <w:pPr>
        <w:pStyle w:val="Title"/>
        <w:contextualSpacing/>
        <w:rPr>
          <w:rFonts w:asciiTheme="minorHAnsi" w:hAnsiTheme="minorHAnsi"/>
          <w:sz w:val="24"/>
        </w:rPr>
      </w:pPr>
      <w:r>
        <w:rPr>
          <w:rFonts w:ascii="Lato" w:hAnsi="Lato"/>
          <w:b w:val="0"/>
          <w:bCs/>
          <w:noProof/>
          <w:color w:val="3D85C6"/>
          <w:sz w:val="40"/>
          <w:szCs w:val="40"/>
          <w:bdr w:val="none" w:sz="0" w:space="0" w:color="auto" w:frame="1"/>
        </w:rPr>
        <w:drawing>
          <wp:inline distT="0" distB="0" distL="0" distR="0" wp14:anchorId="357E3D9B" wp14:editId="504DDD50">
            <wp:extent cx="2849880" cy="1905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65311" w14:textId="5917C549" w:rsidR="00D51340" w:rsidRDefault="00FD46DA" w:rsidP="00D51340">
      <w:pPr>
        <w:contextualSpacing/>
        <w:jc w:val="center"/>
        <w:rPr>
          <w:rFonts w:ascii="Lato" w:hAnsi="Lato" w:cs="Arial"/>
          <w:b/>
          <w:color w:val="2E74B5" w:themeColor="accent1" w:themeShade="BF"/>
          <w:sz w:val="28"/>
          <w:szCs w:val="28"/>
        </w:rPr>
      </w:pPr>
      <w:r>
        <w:rPr>
          <w:rFonts w:ascii="Lato" w:hAnsi="Lato" w:cs="Arial"/>
          <w:b/>
          <w:color w:val="2E74B5" w:themeColor="accent1" w:themeShade="BF"/>
          <w:sz w:val="28"/>
          <w:szCs w:val="28"/>
        </w:rPr>
        <w:t>Budget Committee</w:t>
      </w:r>
    </w:p>
    <w:p w14:paraId="330DDA58" w14:textId="57448D6E" w:rsidR="00D51340" w:rsidRDefault="003C7C2A" w:rsidP="00D51340">
      <w:pPr>
        <w:contextualSpacing/>
        <w:jc w:val="center"/>
        <w:rPr>
          <w:rFonts w:ascii="Lato" w:hAnsi="Lato" w:cs="Arial"/>
          <w:b/>
          <w:sz w:val="28"/>
          <w:szCs w:val="28"/>
        </w:rPr>
      </w:pPr>
      <w:r>
        <w:rPr>
          <w:rFonts w:ascii="Lato" w:hAnsi="Lato" w:cs="Arial"/>
          <w:b/>
          <w:sz w:val="28"/>
          <w:szCs w:val="28"/>
        </w:rPr>
        <w:t xml:space="preserve">Special </w:t>
      </w:r>
      <w:r w:rsidR="00D51340" w:rsidRPr="003F1B8C">
        <w:rPr>
          <w:rFonts w:ascii="Lato" w:hAnsi="Lato" w:cs="Arial"/>
          <w:b/>
          <w:sz w:val="28"/>
          <w:szCs w:val="28"/>
        </w:rPr>
        <w:t xml:space="preserve">Meeting </w:t>
      </w:r>
      <w:r w:rsidR="00D51340">
        <w:rPr>
          <w:rFonts w:ascii="Lato" w:hAnsi="Lato" w:cs="Arial"/>
          <w:b/>
          <w:sz w:val="28"/>
          <w:szCs w:val="28"/>
        </w:rPr>
        <w:t>Minutes</w:t>
      </w:r>
    </w:p>
    <w:p w14:paraId="0EAD77B3" w14:textId="77777777" w:rsidR="00267199" w:rsidRPr="00D51340" w:rsidRDefault="00267199" w:rsidP="00D51340">
      <w:pPr>
        <w:contextualSpacing/>
        <w:jc w:val="center"/>
        <w:rPr>
          <w:rFonts w:ascii="Lato" w:hAnsi="Lato" w:cs="Arial"/>
          <w:b/>
          <w:color w:val="2E74B5" w:themeColor="accent1" w:themeShade="BF"/>
          <w:sz w:val="28"/>
          <w:szCs w:val="28"/>
        </w:rPr>
      </w:pPr>
    </w:p>
    <w:p w14:paraId="2A69EE49" w14:textId="118E6D6A" w:rsidR="00D51340" w:rsidRPr="00D777B3" w:rsidRDefault="00D51340" w:rsidP="00267199">
      <w:pPr>
        <w:spacing w:after="0"/>
        <w:jc w:val="center"/>
        <w:rPr>
          <w:rFonts w:ascii="Lato" w:hAnsi="Lato" w:cs="Arial"/>
          <w:bCs/>
          <w:sz w:val="24"/>
          <w:szCs w:val="24"/>
        </w:rPr>
      </w:pPr>
      <w:r w:rsidRPr="00D777B3">
        <w:rPr>
          <w:rFonts w:ascii="Lato" w:hAnsi="Lato" w:cs="Arial"/>
          <w:b/>
          <w:sz w:val="24"/>
          <w:szCs w:val="24"/>
        </w:rPr>
        <w:t xml:space="preserve">Date: </w:t>
      </w:r>
      <w:r w:rsidR="00627441">
        <w:rPr>
          <w:rFonts w:ascii="Lato" w:hAnsi="Lato" w:cs="Arial"/>
          <w:bCs/>
          <w:sz w:val="24"/>
          <w:szCs w:val="24"/>
        </w:rPr>
        <w:t xml:space="preserve">March </w:t>
      </w:r>
      <w:r w:rsidR="00FB4BAA">
        <w:rPr>
          <w:rFonts w:ascii="Lato" w:hAnsi="Lato" w:cs="Arial"/>
          <w:bCs/>
          <w:sz w:val="24"/>
          <w:szCs w:val="24"/>
        </w:rPr>
        <w:t>4</w:t>
      </w:r>
      <w:r w:rsidR="009C02AF">
        <w:rPr>
          <w:rFonts w:ascii="Lato" w:hAnsi="Lato" w:cs="Arial"/>
          <w:bCs/>
          <w:sz w:val="24"/>
          <w:szCs w:val="24"/>
        </w:rPr>
        <w:t>, 202</w:t>
      </w:r>
      <w:r w:rsidR="00CF0432">
        <w:rPr>
          <w:rFonts w:ascii="Lato" w:hAnsi="Lato" w:cs="Arial"/>
          <w:bCs/>
          <w:sz w:val="24"/>
          <w:szCs w:val="24"/>
        </w:rPr>
        <w:t>6</w:t>
      </w:r>
      <w:r w:rsidRPr="00D777B3">
        <w:rPr>
          <w:rFonts w:ascii="Lato" w:hAnsi="Lato" w:cs="Arial"/>
          <w:bCs/>
          <w:sz w:val="24"/>
          <w:szCs w:val="24"/>
        </w:rPr>
        <w:t xml:space="preserve"> (every </w:t>
      </w:r>
      <w:proofErr w:type="gramStart"/>
      <w:r w:rsidR="00A71033" w:rsidRPr="00D777B3">
        <w:rPr>
          <w:rFonts w:ascii="Lato" w:hAnsi="Lato" w:cs="Arial"/>
          <w:bCs/>
          <w:sz w:val="24"/>
          <w:szCs w:val="24"/>
        </w:rPr>
        <w:t>3</w:t>
      </w:r>
      <w:r w:rsidRPr="00D777B3">
        <w:rPr>
          <w:rFonts w:ascii="Lato" w:hAnsi="Lato" w:cs="Arial"/>
          <w:bCs/>
          <w:sz w:val="24"/>
          <w:szCs w:val="24"/>
          <w:vertAlign w:val="superscript"/>
        </w:rPr>
        <w:t>nd</w:t>
      </w:r>
      <w:proofErr w:type="gramEnd"/>
      <w:r w:rsidRPr="00D777B3">
        <w:rPr>
          <w:rFonts w:ascii="Lato" w:hAnsi="Lato" w:cs="Arial"/>
          <w:bCs/>
          <w:sz w:val="24"/>
          <w:szCs w:val="24"/>
        </w:rPr>
        <w:t xml:space="preserve"> Wednesday of the Month) </w:t>
      </w:r>
      <w:r w:rsidRPr="00D777B3">
        <w:rPr>
          <w:rFonts w:ascii="Lato" w:hAnsi="Lato" w:cs="Arial"/>
          <w:b/>
          <w:sz w:val="24"/>
          <w:szCs w:val="24"/>
        </w:rPr>
        <w:t xml:space="preserve">Time: </w:t>
      </w:r>
      <w:r w:rsidRPr="00D777B3">
        <w:rPr>
          <w:rFonts w:ascii="Lato" w:hAnsi="Lato" w:cs="Arial"/>
          <w:bCs/>
          <w:sz w:val="24"/>
          <w:szCs w:val="24"/>
        </w:rPr>
        <w:t xml:space="preserve">2:00 p.m. – </w:t>
      </w:r>
      <w:r w:rsidR="007B386A">
        <w:rPr>
          <w:rFonts w:ascii="Lato" w:hAnsi="Lato" w:cs="Arial"/>
          <w:bCs/>
          <w:sz w:val="24"/>
          <w:szCs w:val="24"/>
        </w:rPr>
        <w:t>4:00</w:t>
      </w:r>
      <w:r w:rsidRPr="00D777B3">
        <w:rPr>
          <w:rFonts w:ascii="Lato" w:hAnsi="Lato" w:cs="Arial"/>
          <w:bCs/>
          <w:sz w:val="24"/>
          <w:szCs w:val="24"/>
        </w:rPr>
        <w:t xml:space="preserve"> p.m.</w:t>
      </w:r>
    </w:p>
    <w:p w14:paraId="305EBC69" w14:textId="349D7458" w:rsidR="0046764C" w:rsidRPr="005D68EC" w:rsidRDefault="004D4E39" w:rsidP="005D68EC">
      <w:pPr>
        <w:pStyle w:val="Default"/>
        <w:jc w:val="center"/>
        <w:rPr>
          <w:rFonts w:cstheme="minorHAnsi"/>
          <w:color w:val="03397C"/>
        </w:rPr>
      </w:pPr>
      <w:r>
        <w:rPr>
          <w:rFonts w:cs="Arial"/>
          <w:b/>
        </w:rPr>
        <w:t>Location</w:t>
      </w:r>
      <w:r w:rsidR="00D51340" w:rsidRPr="00D777B3">
        <w:rPr>
          <w:rFonts w:cs="Arial"/>
          <w:b/>
        </w:rPr>
        <w:t xml:space="preserve">: </w:t>
      </w:r>
      <w:r w:rsidR="0012416A" w:rsidRPr="00D777B3">
        <w:rPr>
          <w:rFonts w:cs="Arial"/>
          <w:bCs/>
        </w:rPr>
        <w:t>SAB-211 and</w:t>
      </w:r>
      <w:r w:rsidR="0012416A" w:rsidRPr="00D777B3">
        <w:rPr>
          <w:rFonts w:cs="Arial"/>
          <w:b/>
        </w:rPr>
        <w:t xml:space="preserve"> </w:t>
      </w:r>
      <w:r w:rsidR="0012416A" w:rsidRPr="005D68EC">
        <w:rPr>
          <w:rFonts w:cs="Arial"/>
          <w:b/>
        </w:rPr>
        <w:t>ZOOM</w:t>
      </w:r>
      <w:r w:rsidR="005D68EC" w:rsidRPr="005D68EC">
        <w:rPr>
          <w:rFonts w:cs="Arial"/>
          <w:b/>
        </w:rPr>
        <w:t>:</w:t>
      </w:r>
      <w:r w:rsidR="0012416A" w:rsidRPr="00D777B3">
        <w:rPr>
          <w:rFonts w:cs="Arial"/>
          <w:b/>
        </w:rPr>
        <w:t xml:space="preserve"> </w:t>
      </w:r>
      <w:hyperlink r:id="rId11" w:history="1">
        <w:r w:rsidR="001B3186" w:rsidRPr="009C7550">
          <w:rPr>
            <w:rStyle w:val="Hyperlink"/>
          </w:rPr>
          <w:t>https://4cd.zoom.us/j/86036108244</w:t>
        </w:r>
      </w:hyperlink>
      <w:r w:rsidR="001B3186">
        <w:t xml:space="preserve"> </w:t>
      </w:r>
    </w:p>
    <w:p w14:paraId="3CE7235D" w14:textId="3877A403" w:rsidR="00D51340" w:rsidRPr="00D777B3" w:rsidRDefault="00267199" w:rsidP="005D68EC">
      <w:pPr>
        <w:pStyle w:val="Default"/>
        <w:jc w:val="center"/>
      </w:pPr>
      <w:r w:rsidRPr="005D68EC">
        <w:rPr>
          <w:rFonts w:cs="Arial"/>
          <w:b/>
        </w:rPr>
        <w:t>Meeting ID</w:t>
      </w:r>
      <w:proofErr w:type="gramStart"/>
      <w:r w:rsidRPr="005D68EC">
        <w:rPr>
          <w:rFonts w:cs="Arial"/>
          <w:b/>
        </w:rPr>
        <w:t>:</w:t>
      </w:r>
      <w:r w:rsidRPr="00D777B3">
        <w:rPr>
          <w:rFonts w:cs="Arial"/>
          <w:b/>
        </w:rPr>
        <w:t xml:space="preserve"> </w:t>
      </w:r>
      <w:r w:rsidR="005D68EC" w:rsidRPr="005D68EC">
        <w:rPr>
          <w:sz w:val="22"/>
          <w:szCs w:val="22"/>
        </w:rPr>
        <w:t xml:space="preserve"> 8</w:t>
      </w:r>
      <w:r w:rsidR="007B386A">
        <w:rPr>
          <w:sz w:val="22"/>
          <w:szCs w:val="22"/>
        </w:rPr>
        <w:t>60</w:t>
      </w:r>
      <w:proofErr w:type="gramEnd"/>
      <w:r w:rsidR="007B386A">
        <w:rPr>
          <w:sz w:val="22"/>
          <w:szCs w:val="22"/>
        </w:rPr>
        <w:t xml:space="preserve"> 3610 8244</w:t>
      </w:r>
      <w:r w:rsidR="005D68EC" w:rsidRPr="005D68EC">
        <w:rPr>
          <w:sz w:val="22"/>
          <w:szCs w:val="22"/>
        </w:rPr>
        <w:t xml:space="preserve"> </w:t>
      </w:r>
      <w:r w:rsidR="0046764C">
        <w:rPr>
          <w:sz w:val="22"/>
          <w:szCs w:val="22"/>
        </w:rPr>
        <w:t xml:space="preserve">  </w:t>
      </w:r>
      <w:r w:rsidR="0046764C" w:rsidRPr="005D68EC">
        <w:rPr>
          <w:b/>
          <w:bCs/>
          <w:sz w:val="22"/>
          <w:szCs w:val="22"/>
        </w:rPr>
        <w:t xml:space="preserve"> </w:t>
      </w:r>
      <w:r w:rsidR="00B11EF0" w:rsidRPr="005D68EC">
        <w:rPr>
          <w:b/>
          <w:bCs/>
          <w:sz w:val="22"/>
          <w:szCs w:val="22"/>
        </w:rPr>
        <w:t>Passcode:</w:t>
      </w:r>
      <w:r w:rsidR="005D68EC" w:rsidRPr="005D68EC">
        <w:rPr>
          <w:sz w:val="22"/>
          <w:szCs w:val="22"/>
        </w:rPr>
        <w:t xml:space="preserve"> </w:t>
      </w:r>
      <w:r w:rsidR="007B386A">
        <w:rPr>
          <w:sz w:val="22"/>
          <w:szCs w:val="22"/>
        </w:rPr>
        <w:t>FMPWEB</w:t>
      </w:r>
    </w:p>
    <w:p w14:paraId="0ADD1D9E" w14:textId="0C2A74C5" w:rsidR="009C35DB" w:rsidRDefault="009C35DB" w:rsidP="009C35DB">
      <w:pPr>
        <w:spacing w:after="0"/>
        <w:jc w:val="center"/>
        <w:rPr>
          <w:rFonts w:cstheme="minorHAnsi"/>
          <w:sz w:val="24"/>
          <w:szCs w:val="24"/>
        </w:rPr>
      </w:pPr>
    </w:p>
    <w:tbl>
      <w:tblPr>
        <w:tblW w:w="14760" w:type="dxa"/>
        <w:tblInd w:w="-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0"/>
      </w:tblGrid>
      <w:tr w:rsidR="00D51340" w:rsidRPr="00FC39CD" w14:paraId="5F803D44" w14:textId="77777777" w:rsidTr="00D51340">
        <w:trPr>
          <w:trHeight w:val="359"/>
          <w:tblHeader/>
        </w:trPr>
        <w:tc>
          <w:tcPr>
            <w:tcW w:w="147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486CBB" w14:textId="77777777" w:rsidR="00D51340" w:rsidRPr="00FC39CD" w:rsidRDefault="00D51340" w:rsidP="00D51340">
            <w:pPr>
              <w:jc w:val="center"/>
              <w:rPr>
                <w:rFonts w:ascii="Lato" w:hAnsi="Lato"/>
                <w:b/>
                <w:bCs/>
              </w:rPr>
            </w:pPr>
            <w:r w:rsidRPr="00FC39CD">
              <w:rPr>
                <w:rFonts w:ascii="Lato" w:hAnsi="Lato"/>
                <w:b/>
                <w:bCs/>
                <w:color w:val="000000"/>
              </w:rPr>
              <w:t>Voting Members</w:t>
            </w:r>
          </w:p>
        </w:tc>
      </w:tr>
      <w:tr w:rsidR="00D51340" w:rsidRPr="00FC39CD" w14:paraId="578CFFBC" w14:textId="77777777" w:rsidTr="00D51340">
        <w:trPr>
          <w:trHeight w:val="1078"/>
          <w:tblHeader/>
        </w:trPr>
        <w:tc>
          <w:tcPr>
            <w:tcW w:w="147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BB32F1" w14:textId="75201A00" w:rsidR="00D51340" w:rsidRPr="00FC39CD" w:rsidRDefault="00D51340" w:rsidP="006C410A">
            <w:pPr>
              <w:spacing w:after="0"/>
              <w:rPr>
                <w:rFonts w:ascii="Lato" w:hAnsi="Lato"/>
                <w:b/>
                <w:bCs/>
              </w:rPr>
            </w:pPr>
            <w:r w:rsidRPr="00FC39CD">
              <w:rPr>
                <w:rFonts w:ascii="Lato" w:hAnsi="Lato"/>
                <w:b/>
                <w:bCs/>
                <w:color w:val="000000"/>
              </w:rPr>
              <w:t>Chairperson</w:t>
            </w:r>
            <w:r w:rsidRPr="00FC39CD">
              <w:rPr>
                <w:rFonts w:ascii="Lato" w:hAnsi="Lato"/>
                <w:color w:val="000000"/>
              </w:rPr>
              <w:t>: </w:t>
            </w:r>
            <w:r w:rsidR="00C3542F">
              <w:rPr>
                <w:rFonts w:ascii="Lato" w:hAnsi="Lato"/>
                <w:color w:val="000000"/>
              </w:rPr>
              <w:t>Victoria Menzies</w:t>
            </w:r>
          </w:p>
          <w:p w14:paraId="099E2E35" w14:textId="01C88243" w:rsidR="00D51340" w:rsidRPr="00FC39CD" w:rsidRDefault="00D51340" w:rsidP="006C410A">
            <w:pPr>
              <w:spacing w:after="0"/>
              <w:ind w:left="1074" w:hanging="1074"/>
              <w:rPr>
                <w:rFonts w:ascii="Lato" w:hAnsi="Lato"/>
                <w:b/>
                <w:bCs/>
              </w:rPr>
            </w:pPr>
            <w:r w:rsidRPr="003F1B8C">
              <w:rPr>
                <w:rFonts w:ascii="Lato" w:hAnsi="Lato"/>
                <w:b/>
                <w:bCs/>
                <w:color w:val="000000"/>
              </w:rPr>
              <w:t>Managers</w:t>
            </w:r>
            <w:r w:rsidRPr="00FC39CD">
              <w:rPr>
                <w:rFonts w:ascii="Lato" w:hAnsi="Lato"/>
                <w:color w:val="000000"/>
              </w:rPr>
              <w:t>:</w:t>
            </w:r>
            <w:r w:rsidR="00F27DEC">
              <w:rPr>
                <w:rFonts w:ascii="Lato" w:hAnsi="Lato"/>
                <w:color w:val="000000" w:themeColor="text1"/>
              </w:rPr>
              <w:t xml:space="preserve"> Ashley Phillips</w:t>
            </w:r>
            <w:r w:rsidR="00F27DEC" w:rsidRPr="0C17ABA0">
              <w:rPr>
                <w:rFonts w:ascii="Lato" w:hAnsi="Lato"/>
                <w:color w:val="000000" w:themeColor="text1"/>
              </w:rPr>
              <w:t xml:space="preserve">, </w:t>
            </w:r>
            <w:r w:rsidR="007B386A">
              <w:rPr>
                <w:rFonts w:ascii="Lato" w:hAnsi="Lato"/>
                <w:color w:val="000000" w:themeColor="text1"/>
              </w:rPr>
              <w:t>Kyle Alvarado</w:t>
            </w:r>
            <w:r w:rsidR="006C3C21">
              <w:rPr>
                <w:rFonts w:ascii="Lato" w:hAnsi="Lato"/>
                <w:color w:val="000000" w:themeColor="text1"/>
              </w:rPr>
              <w:t xml:space="preserve">, </w:t>
            </w:r>
            <w:r w:rsidR="006C3C21" w:rsidRPr="006C3C21">
              <w:rPr>
                <w:rFonts w:ascii="Lato" w:hAnsi="Lato"/>
                <w:i/>
                <w:iCs/>
                <w:color w:val="000000" w:themeColor="text1"/>
              </w:rPr>
              <w:t>Alternate: Monica Rodriguez, Joel Nickelson-Shanks</w:t>
            </w:r>
          </w:p>
          <w:p w14:paraId="145F54E3" w14:textId="0CA739C2" w:rsidR="00D51340" w:rsidRPr="00FC39CD" w:rsidRDefault="00D51340" w:rsidP="006C410A">
            <w:pPr>
              <w:spacing w:after="0"/>
              <w:rPr>
                <w:rFonts w:ascii="Lato" w:hAnsi="Lato"/>
                <w:b/>
                <w:bCs/>
              </w:rPr>
            </w:pPr>
            <w:r w:rsidRPr="003F1B8C">
              <w:rPr>
                <w:rFonts w:ascii="Lato" w:hAnsi="Lato"/>
                <w:b/>
                <w:bCs/>
                <w:color w:val="000000"/>
              </w:rPr>
              <w:t>Faculty</w:t>
            </w:r>
            <w:r w:rsidRPr="00FC39CD">
              <w:rPr>
                <w:rFonts w:ascii="Lato" w:hAnsi="Lato"/>
                <w:color w:val="000000"/>
              </w:rPr>
              <w:t xml:space="preserve">: </w:t>
            </w:r>
            <w:r w:rsidR="000B3E99" w:rsidRPr="0C17ABA0">
              <w:rPr>
                <w:rFonts w:ascii="Lato" w:hAnsi="Lato"/>
                <w:color w:val="000000" w:themeColor="text1"/>
              </w:rPr>
              <w:t>Andrew Kuo</w:t>
            </w:r>
            <w:r w:rsidR="000B3E99">
              <w:rPr>
                <w:rFonts w:ascii="Lato" w:hAnsi="Lato"/>
                <w:color w:val="000000" w:themeColor="text1"/>
              </w:rPr>
              <w:t>,</w:t>
            </w:r>
            <w:r w:rsidR="007B386A">
              <w:rPr>
                <w:rFonts w:ascii="Lato" w:hAnsi="Lato"/>
                <w:color w:val="000000" w:themeColor="text1"/>
              </w:rPr>
              <w:t xml:space="preserve"> Gabriela Segade</w:t>
            </w:r>
            <w:r w:rsidR="00302EE4">
              <w:rPr>
                <w:rFonts w:ascii="Lato" w:hAnsi="Lato"/>
                <w:color w:val="000000" w:themeColor="text1"/>
              </w:rPr>
              <w:t>;</w:t>
            </w:r>
            <w:r w:rsidR="000B3E99">
              <w:rPr>
                <w:rFonts w:ascii="Lato" w:hAnsi="Lato"/>
                <w:color w:val="000000" w:themeColor="text1"/>
              </w:rPr>
              <w:t xml:space="preserve"> </w:t>
            </w:r>
            <w:r w:rsidR="000B3E99" w:rsidRPr="0C17ABA0">
              <w:rPr>
                <w:rFonts w:ascii="Lato" w:hAnsi="Lato"/>
                <w:i/>
                <w:iCs/>
                <w:color w:val="000000" w:themeColor="text1"/>
              </w:rPr>
              <w:t xml:space="preserve">Alternate: </w:t>
            </w:r>
            <w:r w:rsidR="007B386A">
              <w:rPr>
                <w:rFonts w:ascii="Lato" w:hAnsi="Lato"/>
                <w:i/>
                <w:iCs/>
                <w:color w:val="000000" w:themeColor="text1"/>
              </w:rPr>
              <w:t>Joseph Carver</w:t>
            </w:r>
          </w:p>
          <w:p w14:paraId="284853B2" w14:textId="5F1ECB1B" w:rsidR="00D51340" w:rsidRPr="00E97CD4" w:rsidRDefault="00D51340" w:rsidP="006C410A">
            <w:pPr>
              <w:spacing w:after="0"/>
              <w:rPr>
                <w:rFonts w:ascii="Lato" w:hAnsi="Lato"/>
                <w:b/>
                <w:bCs/>
                <w:i/>
                <w:iCs/>
              </w:rPr>
            </w:pPr>
            <w:r w:rsidRPr="003F1B8C">
              <w:rPr>
                <w:rFonts w:ascii="Lato" w:hAnsi="Lato"/>
                <w:b/>
                <w:bCs/>
                <w:color w:val="000000"/>
              </w:rPr>
              <w:t>Classified</w:t>
            </w:r>
            <w:r w:rsidRPr="00FC39CD">
              <w:rPr>
                <w:rFonts w:ascii="Lato" w:hAnsi="Lato"/>
                <w:color w:val="000000"/>
              </w:rPr>
              <w:t>:</w:t>
            </w:r>
            <w:r w:rsidRPr="003F1B8C">
              <w:rPr>
                <w:rFonts w:ascii="Lato" w:hAnsi="Lato"/>
                <w:color w:val="000000"/>
              </w:rPr>
              <w:t xml:space="preserve"> </w:t>
            </w:r>
            <w:r w:rsidR="000C1243" w:rsidRPr="003F1B8C">
              <w:rPr>
                <w:rFonts w:ascii="Lato" w:hAnsi="Lato"/>
                <w:color w:val="000000"/>
              </w:rPr>
              <w:t>Brian Williams</w:t>
            </w:r>
            <w:r w:rsidR="000C1243">
              <w:rPr>
                <w:rFonts w:ascii="Lato" w:hAnsi="Lato"/>
                <w:color w:val="000000"/>
              </w:rPr>
              <w:t xml:space="preserve">, </w:t>
            </w:r>
            <w:r w:rsidR="007B386A">
              <w:rPr>
                <w:rFonts w:ascii="Lato" w:hAnsi="Lato"/>
                <w:color w:val="000000"/>
              </w:rPr>
              <w:t>Adam De</w:t>
            </w:r>
            <w:r w:rsidR="007B68B8">
              <w:rPr>
                <w:rFonts w:ascii="Lato" w:hAnsi="Lato"/>
                <w:color w:val="000000"/>
              </w:rPr>
              <w:t>l</w:t>
            </w:r>
            <w:r w:rsidR="007B386A">
              <w:rPr>
                <w:rFonts w:ascii="Lato" w:hAnsi="Lato"/>
                <w:color w:val="000000"/>
              </w:rPr>
              <w:t xml:space="preserve"> Castillo</w:t>
            </w:r>
            <w:r w:rsidR="007271C3">
              <w:rPr>
                <w:rFonts w:ascii="Lato" w:hAnsi="Lato"/>
                <w:color w:val="000000"/>
              </w:rPr>
              <w:t xml:space="preserve">, </w:t>
            </w:r>
            <w:r w:rsidR="007271C3" w:rsidRPr="007271C3">
              <w:rPr>
                <w:rFonts w:ascii="Lato" w:hAnsi="Lato"/>
                <w:i/>
                <w:iCs/>
                <w:color w:val="000000"/>
              </w:rPr>
              <w:t>Alternate:</w:t>
            </w:r>
            <w:r w:rsidR="007271C3" w:rsidRPr="006C3C21">
              <w:rPr>
                <w:rFonts w:ascii="Lato" w:hAnsi="Lato"/>
                <w:i/>
                <w:iCs/>
                <w:color w:val="000000"/>
              </w:rPr>
              <w:t xml:space="preserve"> </w:t>
            </w:r>
            <w:r w:rsidR="006C3C21" w:rsidRPr="006C3C21">
              <w:rPr>
                <w:rFonts w:ascii="Lato" w:hAnsi="Lato"/>
                <w:i/>
                <w:iCs/>
                <w:color w:val="000000"/>
              </w:rPr>
              <w:t>Erica Delgado,</w:t>
            </w:r>
            <w:r w:rsidR="006C3C21">
              <w:rPr>
                <w:rFonts w:ascii="Lato" w:hAnsi="Lato"/>
                <w:color w:val="000000"/>
              </w:rPr>
              <w:t xml:space="preserve"> </w:t>
            </w:r>
            <w:r w:rsidR="007271C3" w:rsidRPr="007271C3">
              <w:rPr>
                <w:rFonts w:ascii="Lato" w:hAnsi="Lato"/>
                <w:i/>
                <w:iCs/>
                <w:color w:val="000000"/>
              </w:rPr>
              <w:t>Matthew Houser</w:t>
            </w:r>
          </w:p>
          <w:p w14:paraId="79BF9539" w14:textId="591F298C" w:rsidR="00D51340" w:rsidRPr="00FC39CD" w:rsidRDefault="00D51340" w:rsidP="006C410A">
            <w:pPr>
              <w:spacing w:after="0"/>
              <w:rPr>
                <w:rFonts w:ascii="Lato" w:hAnsi="Lato"/>
                <w:b/>
                <w:bCs/>
                <w:i/>
                <w:iCs/>
              </w:rPr>
            </w:pPr>
            <w:r w:rsidRPr="003F1B8C">
              <w:rPr>
                <w:rFonts w:ascii="Lato" w:hAnsi="Lato"/>
                <w:b/>
                <w:bCs/>
                <w:color w:val="000000"/>
              </w:rPr>
              <w:t>Students</w:t>
            </w:r>
            <w:r w:rsidRPr="00FC39CD">
              <w:rPr>
                <w:rFonts w:ascii="Lato" w:hAnsi="Lato"/>
                <w:color w:val="000000"/>
              </w:rPr>
              <w:t xml:space="preserve">: </w:t>
            </w:r>
            <w:r w:rsidR="007B386A">
              <w:rPr>
                <w:rFonts w:ascii="Lato" w:hAnsi="Lato"/>
                <w:color w:val="000000"/>
              </w:rPr>
              <w:t>Steve Sandoval, Stacy Lopez-Rhoton</w:t>
            </w:r>
            <w:r w:rsidR="00BA0073">
              <w:rPr>
                <w:rFonts w:ascii="Lato" w:hAnsi="Lato"/>
                <w:color w:val="000000"/>
              </w:rPr>
              <w:t xml:space="preserve">, </w:t>
            </w:r>
            <w:r w:rsidR="00BA0073" w:rsidRPr="00BA0073">
              <w:rPr>
                <w:rFonts w:ascii="Lato" w:hAnsi="Lato"/>
                <w:i/>
                <w:iCs/>
                <w:color w:val="000000"/>
              </w:rPr>
              <w:t>Alternate: Angelina Thomas</w:t>
            </w:r>
          </w:p>
          <w:p w14:paraId="45CCA970" w14:textId="77777777" w:rsidR="00D51340" w:rsidRPr="00FC39CD" w:rsidRDefault="00D51340" w:rsidP="00D51340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53CE588C" w14:textId="2E27C86E" w:rsidR="00D51340" w:rsidRDefault="00D51340" w:rsidP="009C35DB">
      <w:pPr>
        <w:spacing w:after="0"/>
        <w:jc w:val="center"/>
        <w:rPr>
          <w:rFonts w:cstheme="minorHAnsi"/>
          <w:sz w:val="24"/>
          <w:szCs w:val="24"/>
        </w:rPr>
      </w:pPr>
    </w:p>
    <w:tbl>
      <w:tblPr>
        <w:tblW w:w="14760" w:type="dxa"/>
        <w:tblInd w:w="-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0"/>
      </w:tblGrid>
      <w:tr w:rsidR="00D51340" w:rsidRPr="00FC39CD" w14:paraId="7EEB40E1" w14:textId="77777777" w:rsidTr="00D51340">
        <w:trPr>
          <w:trHeight w:val="359"/>
        </w:trPr>
        <w:tc>
          <w:tcPr>
            <w:tcW w:w="147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62C34E" w14:textId="7D76832F" w:rsidR="00D51340" w:rsidRPr="00FC39CD" w:rsidRDefault="00D51340" w:rsidP="00D51340">
            <w:pPr>
              <w:ind w:left="-6"/>
              <w:jc w:val="center"/>
              <w:rPr>
                <w:rFonts w:ascii="Lato" w:hAnsi="Lato"/>
              </w:rPr>
            </w:pPr>
            <w:r w:rsidRPr="00FC39CD">
              <w:rPr>
                <w:rFonts w:ascii="Lato" w:hAnsi="Lato"/>
                <w:b/>
                <w:bCs/>
                <w:color w:val="000000"/>
              </w:rPr>
              <w:t>Non-Voting Members</w:t>
            </w:r>
          </w:p>
        </w:tc>
      </w:tr>
      <w:tr w:rsidR="00D51340" w:rsidRPr="00E97CD4" w14:paraId="7C68CB67" w14:textId="77777777" w:rsidTr="00D51340">
        <w:trPr>
          <w:trHeight w:val="107"/>
        </w:trPr>
        <w:tc>
          <w:tcPr>
            <w:tcW w:w="147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24E4C3" w14:textId="71BD7C40" w:rsidR="00F95070" w:rsidRPr="00A91504" w:rsidRDefault="00D51340" w:rsidP="00D51340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Managers:</w:t>
            </w:r>
            <w:r w:rsidR="00776FE5">
              <w:rPr>
                <w:rFonts w:ascii="Lato" w:hAnsi="Lato"/>
              </w:rPr>
              <w:t xml:space="preserve"> Nick Dimitri, </w:t>
            </w:r>
            <w:r w:rsidR="005D68EC">
              <w:rPr>
                <w:rFonts w:ascii="Lato" w:hAnsi="Lato"/>
              </w:rPr>
              <w:t>Chao Liu</w:t>
            </w:r>
            <w:r w:rsidR="00776FE5">
              <w:rPr>
                <w:rFonts w:ascii="Lato" w:hAnsi="Lato"/>
              </w:rPr>
              <w:t>, Jason Berner</w:t>
            </w:r>
          </w:p>
        </w:tc>
      </w:tr>
    </w:tbl>
    <w:p w14:paraId="1190B8C6" w14:textId="77777777" w:rsidR="00671C28" w:rsidRDefault="00671C28" w:rsidP="00A91504">
      <w:pPr>
        <w:ind w:left="-540"/>
        <w:rPr>
          <w:rFonts w:ascii="Lato" w:hAnsi="Lato" w:cstheme="minorHAnsi"/>
          <w:sz w:val="24"/>
          <w:szCs w:val="24"/>
        </w:rPr>
      </w:pPr>
    </w:p>
    <w:p w14:paraId="290E8407" w14:textId="0B2008B9" w:rsidR="00A91504" w:rsidRDefault="00E85D27" w:rsidP="00A91504">
      <w:pPr>
        <w:ind w:left="-540"/>
        <w:rPr>
          <w:rFonts w:ascii="Lato" w:hAnsi="Lato" w:cstheme="minorHAnsi"/>
          <w:sz w:val="24"/>
          <w:szCs w:val="24"/>
        </w:rPr>
      </w:pPr>
      <w:r w:rsidRPr="00B81812">
        <w:rPr>
          <w:rFonts w:ascii="Lato" w:hAnsi="Lato" w:cstheme="minorHAnsi"/>
          <w:b/>
          <w:bCs/>
          <w:sz w:val="24"/>
          <w:szCs w:val="24"/>
        </w:rPr>
        <w:t>Present:</w:t>
      </w:r>
      <w:r w:rsidR="00076A2C">
        <w:rPr>
          <w:rFonts w:ascii="Lato" w:hAnsi="Lato" w:cstheme="minorHAnsi"/>
          <w:sz w:val="24"/>
          <w:szCs w:val="24"/>
        </w:rPr>
        <w:t xml:space="preserve"> </w:t>
      </w:r>
      <w:r w:rsidR="00590D73">
        <w:rPr>
          <w:rFonts w:ascii="Lato" w:hAnsi="Lato" w:cstheme="minorHAnsi"/>
          <w:sz w:val="24"/>
          <w:szCs w:val="24"/>
        </w:rPr>
        <w:t>Victoria Menzies, Nick Dimitri, Stacy Lopez-Rhoton, Ashley Phillips, Adam De Castillo, Maya Jenkins, Brian Williams, Andrew Kuo, Kyle Alvarado, Joel Nickelson-Shanks</w:t>
      </w:r>
    </w:p>
    <w:p w14:paraId="6CD84A21" w14:textId="0AA51D82" w:rsidR="00B54F5F" w:rsidRPr="006B25AF" w:rsidRDefault="00A91504" w:rsidP="00E56378">
      <w:pPr>
        <w:ind w:left="-540"/>
        <w:rPr>
          <w:rFonts w:ascii="Lato" w:hAnsi="Lato" w:cstheme="minorHAnsi"/>
          <w:sz w:val="24"/>
          <w:szCs w:val="24"/>
        </w:rPr>
      </w:pPr>
      <w:r w:rsidRPr="00B81812">
        <w:rPr>
          <w:rFonts w:ascii="Lato" w:hAnsi="Lato" w:cstheme="minorHAnsi"/>
          <w:b/>
          <w:bCs/>
          <w:sz w:val="24"/>
          <w:szCs w:val="24"/>
        </w:rPr>
        <w:t>Zoom:</w:t>
      </w:r>
      <w:r w:rsidR="000A5752">
        <w:rPr>
          <w:rFonts w:ascii="Lato" w:hAnsi="Lato" w:cstheme="minorHAnsi"/>
          <w:sz w:val="24"/>
          <w:szCs w:val="24"/>
        </w:rPr>
        <w:t xml:space="preserve"> </w:t>
      </w:r>
      <w:r w:rsidR="00590D73">
        <w:rPr>
          <w:rFonts w:ascii="Lato" w:hAnsi="Lato" w:cstheme="minorHAnsi"/>
          <w:sz w:val="24"/>
          <w:szCs w:val="24"/>
        </w:rPr>
        <w:t>Monica Rodriguez, Erica Delgado, Joseph Randy Carver</w:t>
      </w:r>
    </w:p>
    <w:tbl>
      <w:tblPr>
        <w:tblStyle w:val="TableGrid"/>
        <w:tblW w:w="1467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4950"/>
        <w:gridCol w:w="6030"/>
        <w:gridCol w:w="3690"/>
      </w:tblGrid>
      <w:tr w:rsidR="009C35DB" w:rsidRPr="00670111" w14:paraId="23FA5018" w14:textId="77777777" w:rsidTr="00D14C05">
        <w:trPr>
          <w:trHeight w:val="258"/>
        </w:trPr>
        <w:tc>
          <w:tcPr>
            <w:tcW w:w="4950" w:type="dxa"/>
            <w:shd w:val="clear" w:color="auto" w:fill="0070C0"/>
          </w:tcPr>
          <w:p w14:paraId="40A0BB9D" w14:textId="195D5D6B" w:rsidR="009C35DB" w:rsidRPr="006B25AF" w:rsidRDefault="00216E3C" w:rsidP="005F5460">
            <w:pPr>
              <w:jc w:val="center"/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  <w:t>Item</w:t>
            </w:r>
          </w:p>
        </w:tc>
        <w:tc>
          <w:tcPr>
            <w:tcW w:w="6030" w:type="dxa"/>
            <w:shd w:val="clear" w:color="auto" w:fill="0070C0"/>
          </w:tcPr>
          <w:p w14:paraId="714A57F7" w14:textId="77777777" w:rsidR="009C35DB" w:rsidRPr="006B25AF" w:rsidRDefault="005F5460" w:rsidP="0043604D">
            <w:pPr>
              <w:ind w:left="360" w:right="-60"/>
              <w:jc w:val="center"/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  <w:t>Outcome/Decisions</w:t>
            </w:r>
          </w:p>
        </w:tc>
        <w:tc>
          <w:tcPr>
            <w:tcW w:w="3690" w:type="dxa"/>
            <w:shd w:val="clear" w:color="auto" w:fill="0070C0"/>
          </w:tcPr>
          <w:p w14:paraId="4C1D8814" w14:textId="77777777" w:rsidR="009C35DB" w:rsidRPr="006B25AF" w:rsidRDefault="005F5460" w:rsidP="0043604D">
            <w:pPr>
              <w:ind w:right="-119" w:hanging="149"/>
              <w:jc w:val="center"/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  <w:t>Action Items</w:t>
            </w:r>
          </w:p>
        </w:tc>
      </w:tr>
      <w:tr w:rsidR="00E56378" w:rsidRPr="005F5460" w14:paraId="0D25413B" w14:textId="77777777" w:rsidTr="00D14C05">
        <w:trPr>
          <w:trHeight w:val="539"/>
        </w:trPr>
        <w:tc>
          <w:tcPr>
            <w:tcW w:w="4950" w:type="dxa"/>
          </w:tcPr>
          <w:p w14:paraId="69998A6F" w14:textId="5242B85B" w:rsidR="00E56378" w:rsidRPr="00AE2292" w:rsidRDefault="00E56378" w:rsidP="00896FDD">
            <w:pPr>
              <w:pStyle w:val="ListParagraph"/>
              <w:numPr>
                <w:ilvl w:val="0"/>
                <w:numId w:val="1"/>
              </w:numPr>
              <w:rPr>
                <w:rFonts w:ascii="Lato" w:hAnsi="Lato" w:cstheme="minorHAnsi"/>
                <w:b/>
                <w:color w:val="000000" w:themeColor="text1"/>
              </w:rPr>
            </w:pPr>
            <w:r>
              <w:rPr>
                <w:rFonts w:ascii="Lato" w:hAnsi="Lato" w:cstheme="minorHAnsi"/>
                <w:b/>
                <w:color w:val="000000" w:themeColor="text1"/>
              </w:rPr>
              <w:t>Call to Order</w:t>
            </w:r>
          </w:p>
        </w:tc>
        <w:tc>
          <w:tcPr>
            <w:tcW w:w="6030" w:type="dxa"/>
          </w:tcPr>
          <w:p w14:paraId="4260C0DB" w14:textId="578DC5C9" w:rsidR="00E56378" w:rsidRPr="00076A2C" w:rsidRDefault="00E56378" w:rsidP="006C410A">
            <w:pPr>
              <w:rPr>
                <w:rFonts w:ascii="Lato" w:hAnsi="Lato" w:cstheme="minorHAnsi"/>
                <w:sz w:val="24"/>
                <w:szCs w:val="24"/>
              </w:rPr>
            </w:pPr>
            <w:proofErr w:type="gramStart"/>
            <w:r w:rsidRPr="006B25AF">
              <w:rPr>
                <w:rFonts w:ascii="Lato" w:hAnsi="Lato" w:cstheme="minorHAnsi"/>
                <w:sz w:val="24"/>
                <w:szCs w:val="24"/>
              </w:rPr>
              <w:t>C</w:t>
            </w:r>
            <w:r>
              <w:rPr>
                <w:rFonts w:ascii="Lato" w:hAnsi="Lato" w:cstheme="minorHAnsi"/>
                <w:sz w:val="24"/>
                <w:szCs w:val="24"/>
              </w:rPr>
              <w:t>a</w:t>
            </w:r>
            <w:r w:rsidRPr="006B25AF">
              <w:rPr>
                <w:rFonts w:ascii="Lato" w:hAnsi="Lato" w:cstheme="minorHAnsi"/>
                <w:sz w:val="24"/>
                <w:szCs w:val="24"/>
              </w:rPr>
              <w:t>lled</w:t>
            </w:r>
            <w:proofErr w:type="gramEnd"/>
            <w:r w:rsidRPr="006B25AF">
              <w:rPr>
                <w:rFonts w:ascii="Lato" w:hAnsi="Lato" w:cstheme="minorHAnsi"/>
                <w:sz w:val="24"/>
                <w:szCs w:val="24"/>
              </w:rPr>
              <w:t xml:space="preserve"> to order at</w:t>
            </w:r>
            <w:r>
              <w:rPr>
                <w:rFonts w:ascii="Lato" w:hAnsi="Lato" w:cstheme="minorHAnsi"/>
                <w:sz w:val="24"/>
                <w:szCs w:val="24"/>
              </w:rPr>
              <w:t xml:space="preserve"> 2: p.m.</w:t>
            </w:r>
          </w:p>
        </w:tc>
        <w:tc>
          <w:tcPr>
            <w:tcW w:w="3690" w:type="dxa"/>
          </w:tcPr>
          <w:p w14:paraId="14D3670E" w14:textId="7BCF1417" w:rsidR="00E56378" w:rsidRDefault="00A065BE" w:rsidP="004D76B8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No action required</w:t>
            </w:r>
          </w:p>
        </w:tc>
      </w:tr>
      <w:tr w:rsidR="006C410A" w:rsidRPr="005F5460" w14:paraId="1F18544B" w14:textId="77777777" w:rsidTr="00D14C05">
        <w:trPr>
          <w:trHeight w:val="539"/>
        </w:trPr>
        <w:tc>
          <w:tcPr>
            <w:tcW w:w="4950" w:type="dxa"/>
          </w:tcPr>
          <w:p w14:paraId="54DF609D" w14:textId="7D19B6C9" w:rsidR="006C410A" w:rsidRPr="00AE2292" w:rsidRDefault="00854BBF" w:rsidP="00896FDD">
            <w:pPr>
              <w:pStyle w:val="ListParagraph"/>
              <w:numPr>
                <w:ilvl w:val="0"/>
                <w:numId w:val="1"/>
              </w:numPr>
              <w:rPr>
                <w:rFonts w:ascii="Lato" w:hAnsi="Lato" w:cstheme="minorHAnsi"/>
                <w:b/>
                <w:color w:val="000000" w:themeColor="text1"/>
              </w:rPr>
            </w:pPr>
            <w:r w:rsidRPr="00AE2292">
              <w:rPr>
                <w:rFonts w:ascii="Lato" w:hAnsi="Lato" w:cstheme="minorHAnsi"/>
                <w:b/>
                <w:color w:val="000000" w:themeColor="text1"/>
              </w:rPr>
              <w:lastRenderedPageBreak/>
              <w:t>Welcome and Introduction</w:t>
            </w:r>
          </w:p>
        </w:tc>
        <w:tc>
          <w:tcPr>
            <w:tcW w:w="6030" w:type="dxa"/>
          </w:tcPr>
          <w:p w14:paraId="0DCD41AF" w14:textId="06C318E5" w:rsidR="005C0F7B" w:rsidRPr="00076A2C" w:rsidRDefault="005C0F7B" w:rsidP="006C410A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165D948B" w14:textId="2FB18128" w:rsidR="006C410A" w:rsidRPr="006B25AF" w:rsidRDefault="00DE7089" w:rsidP="004D76B8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N</w:t>
            </w:r>
            <w:r w:rsidR="00E37AA7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o action required.</w:t>
            </w:r>
          </w:p>
        </w:tc>
      </w:tr>
      <w:tr w:rsidR="006C410A" w:rsidRPr="005F5460" w14:paraId="4FAF1A2B" w14:textId="77777777" w:rsidTr="00D14C05">
        <w:trPr>
          <w:trHeight w:val="890"/>
        </w:trPr>
        <w:tc>
          <w:tcPr>
            <w:tcW w:w="4950" w:type="dxa"/>
            <w:tcBorders>
              <w:bottom w:val="single" w:sz="4" w:space="0" w:color="auto"/>
            </w:tcBorders>
          </w:tcPr>
          <w:p w14:paraId="0C4DF23F" w14:textId="25766359" w:rsidR="006C410A" w:rsidRPr="00CF1F57" w:rsidRDefault="003733C3" w:rsidP="00896FDD">
            <w:pPr>
              <w:pStyle w:val="ListParagraph"/>
              <w:numPr>
                <w:ilvl w:val="0"/>
                <w:numId w:val="1"/>
              </w:numPr>
              <w:rPr>
                <w:rFonts w:ascii="Lato" w:hAnsi="Lato" w:cstheme="minorHAnsi"/>
                <w:b/>
                <w:color w:val="000000" w:themeColor="text1"/>
              </w:rPr>
            </w:pPr>
            <w:r>
              <w:rPr>
                <w:rFonts w:ascii="Lato" w:hAnsi="Lato" w:cstheme="minorHAnsi"/>
                <w:b/>
                <w:color w:val="000000" w:themeColor="text1"/>
              </w:rPr>
              <w:t>Public Comment/Announcements (2 minutes each)</w:t>
            </w: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14:paraId="7D18E5F0" w14:textId="0CAE2740" w:rsidR="0005290B" w:rsidRPr="006B25AF" w:rsidRDefault="00065CDD" w:rsidP="00AC192D">
            <w:pPr>
              <w:pStyle w:val="Default"/>
              <w:spacing w:after="120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 xml:space="preserve">No public comment/announcement. </w:t>
            </w:r>
          </w:p>
        </w:tc>
        <w:tc>
          <w:tcPr>
            <w:tcW w:w="3690" w:type="dxa"/>
          </w:tcPr>
          <w:p w14:paraId="354914C8" w14:textId="48DE64A8" w:rsidR="006C410A" w:rsidRPr="006B25AF" w:rsidRDefault="00CA39CB" w:rsidP="00874BB6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No action required.</w:t>
            </w:r>
          </w:p>
        </w:tc>
      </w:tr>
      <w:tr w:rsidR="003536B0" w:rsidRPr="005F5460" w14:paraId="4F8910F1" w14:textId="77777777" w:rsidTr="003536B0">
        <w:trPr>
          <w:trHeight w:val="422"/>
        </w:trPr>
        <w:tc>
          <w:tcPr>
            <w:tcW w:w="146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9B4A95" w14:textId="3DFF9A88" w:rsidR="003536B0" w:rsidRDefault="003536B0" w:rsidP="00874BB6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3536B0"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  <w:t>Consent Agenda – Action Item</w:t>
            </w:r>
          </w:p>
        </w:tc>
      </w:tr>
      <w:tr w:rsidR="006C410A" w:rsidRPr="005F5460" w14:paraId="1BDDDAFF" w14:textId="77777777" w:rsidTr="00D14C05">
        <w:trPr>
          <w:trHeight w:val="530"/>
        </w:trPr>
        <w:tc>
          <w:tcPr>
            <w:tcW w:w="4950" w:type="dxa"/>
            <w:tcBorders>
              <w:bottom w:val="single" w:sz="4" w:space="0" w:color="auto"/>
            </w:tcBorders>
          </w:tcPr>
          <w:p w14:paraId="6DDE3628" w14:textId="7BEBB877" w:rsidR="00CF1F57" w:rsidRPr="00AE2292" w:rsidRDefault="003C7C2A" w:rsidP="00896FDD">
            <w:pPr>
              <w:pStyle w:val="ListParagraph"/>
              <w:numPr>
                <w:ilvl w:val="0"/>
                <w:numId w:val="1"/>
              </w:numPr>
              <w:rPr>
                <w:rFonts w:ascii="Lato" w:hAnsi="Lato" w:cstheme="minorHAnsi"/>
                <w:b/>
                <w:bCs/>
              </w:rPr>
            </w:pPr>
            <w:r>
              <w:rPr>
                <w:rFonts w:ascii="Lato" w:hAnsi="Lato" w:cstheme="minorHAnsi"/>
                <w:b/>
                <w:bCs/>
              </w:rPr>
              <w:t xml:space="preserve">Resource Allocation Process: </w:t>
            </w:r>
          </w:p>
          <w:p w14:paraId="09243E3C" w14:textId="2EFD92A8" w:rsidR="006C410A" w:rsidRPr="003C7C2A" w:rsidRDefault="003C7C2A" w:rsidP="00CF1F57">
            <w:pPr>
              <w:pStyle w:val="ListParagraph"/>
              <w:ind w:left="1080"/>
              <w:rPr>
                <w:rFonts w:ascii="Lato" w:hAnsi="Lato" w:cstheme="minorHAnsi"/>
                <w:bCs/>
                <w:color w:val="000000" w:themeColor="text1"/>
              </w:rPr>
            </w:pPr>
            <w:r w:rsidRPr="003C7C2A">
              <w:rPr>
                <w:rFonts w:ascii="Lato" w:hAnsi="Lato" w:cstheme="minorHAnsi"/>
                <w:bCs/>
                <w:color w:val="000000" w:themeColor="text1"/>
              </w:rPr>
              <w:t>Prioritization and Ranking</w:t>
            </w: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14:paraId="1D5D089C" w14:textId="24DFB701" w:rsidR="00627441" w:rsidRDefault="00711C47" w:rsidP="003C7C2A">
            <w:pPr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Prioritization and Ranking tabled for March 18, 2026</w:t>
            </w:r>
            <w:r w:rsidR="001C67F4">
              <w:rPr>
                <w:rFonts w:ascii="Lato" w:hAnsi="Lato" w:cstheme="minorHAnsi"/>
                <w:sz w:val="24"/>
                <w:szCs w:val="24"/>
              </w:rPr>
              <w:t>.</w:t>
            </w:r>
          </w:p>
          <w:p w14:paraId="07442D8A" w14:textId="77777777" w:rsidR="00711C47" w:rsidRDefault="00711C47" w:rsidP="003C7C2A">
            <w:pPr>
              <w:rPr>
                <w:rFonts w:ascii="Lato" w:hAnsi="Lato" w:cstheme="minorHAnsi"/>
                <w:sz w:val="24"/>
                <w:szCs w:val="24"/>
              </w:rPr>
            </w:pPr>
          </w:p>
          <w:p w14:paraId="2415581C" w14:textId="77777777" w:rsidR="00711C47" w:rsidRDefault="001C67F4" w:rsidP="003C7C2A">
            <w:pPr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A short meeting was held with discussion around SCFF Funding</w:t>
            </w:r>
            <w:r w:rsidR="00946BCD">
              <w:rPr>
                <w:rFonts w:ascii="Lato" w:hAnsi="Lato" w:cstheme="minorHAnsi"/>
                <w:sz w:val="24"/>
                <w:szCs w:val="24"/>
              </w:rPr>
              <w:t>:</w:t>
            </w:r>
          </w:p>
          <w:p w14:paraId="0C29CB5E" w14:textId="77777777" w:rsidR="001720DC" w:rsidRDefault="001720DC" w:rsidP="003C7C2A">
            <w:pPr>
              <w:rPr>
                <w:rFonts w:ascii="Lato" w:hAnsi="Lato" w:cstheme="minorHAnsi"/>
                <w:sz w:val="24"/>
                <w:szCs w:val="24"/>
              </w:rPr>
            </w:pPr>
          </w:p>
          <w:p w14:paraId="33B89BAE" w14:textId="793AC61D" w:rsidR="00946BCD" w:rsidRPr="001720DC" w:rsidRDefault="001720DC" w:rsidP="003C7C2A">
            <w:pPr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1720DC">
              <w:rPr>
                <w:rFonts w:ascii="Lato" w:hAnsi="Lato" w:cstheme="minorHAnsi"/>
                <w:b/>
                <w:bCs/>
                <w:sz w:val="24"/>
                <w:szCs w:val="24"/>
              </w:rPr>
              <w:t>Overall Direction</w:t>
            </w:r>
            <w:r>
              <w:rPr>
                <w:rFonts w:ascii="Lato" w:hAnsi="Lato" w:cstheme="minorHAnsi"/>
                <w:b/>
                <w:bCs/>
                <w:sz w:val="24"/>
                <w:szCs w:val="24"/>
              </w:rPr>
              <w:t>:</w:t>
            </w:r>
          </w:p>
          <w:p w14:paraId="3D658B62" w14:textId="30F3D3C2" w:rsidR="001720DC" w:rsidRPr="001720DC" w:rsidRDefault="001720DC" w:rsidP="001720DC">
            <w:pPr>
              <w:pStyle w:val="ListParagraph"/>
              <w:numPr>
                <w:ilvl w:val="0"/>
                <w:numId w:val="24"/>
              </w:numPr>
              <w:rPr>
                <w:rFonts w:ascii="Lato" w:hAnsi="Lato" w:cstheme="minorHAnsi"/>
              </w:rPr>
            </w:pPr>
            <w:r w:rsidRPr="001720DC">
              <w:rPr>
                <w:rFonts w:ascii="Lato" w:hAnsi="Lato" w:cstheme="minorHAnsi"/>
              </w:rPr>
              <w:t xml:space="preserve">The committee is shifting its budgeting approach to align with SCFF (Student-Centered Funding Formula). </w:t>
            </w:r>
          </w:p>
          <w:p w14:paraId="7BA10F08" w14:textId="0E20A2D8" w:rsidR="001720DC" w:rsidRPr="001720DC" w:rsidRDefault="001720DC" w:rsidP="001720DC">
            <w:pPr>
              <w:pStyle w:val="ListParagraph"/>
              <w:numPr>
                <w:ilvl w:val="0"/>
                <w:numId w:val="24"/>
              </w:numPr>
              <w:rPr>
                <w:rFonts w:ascii="Lato" w:hAnsi="Lato" w:cstheme="minorHAnsi"/>
              </w:rPr>
            </w:pPr>
            <w:r w:rsidRPr="001720DC">
              <w:rPr>
                <w:rFonts w:ascii="Lato" w:hAnsi="Lato" w:cstheme="minorHAnsi"/>
              </w:rPr>
              <w:t xml:space="preserve">Emphasis is on funding what directly supports student success, access, and completion. </w:t>
            </w:r>
          </w:p>
          <w:p w14:paraId="352A486E" w14:textId="2B13A659" w:rsidR="001720DC" w:rsidRPr="001720DC" w:rsidRDefault="001720DC" w:rsidP="001720DC">
            <w:pPr>
              <w:numPr>
                <w:ilvl w:val="0"/>
                <w:numId w:val="67"/>
              </w:numPr>
              <w:rPr>
                <w:rFonts w:ascii="Lato" w:hAnsi="Lato" w:cstheme="minorHAnsi"/>
                <w:sz w:val="24"/>
                <w:szCs w:val="24"/>
              </w:rPr>
            </w:pPr>
            <w:r w:rsidRPr="001720DC">
              <w:rPr>
                <w:rFonts w:ascii="Lato" w:hAnsi="Lato" w:cstheme="minorHAnsi"/>
                <w:sz w:val="24"/>
                <w:szCs w:val="24"/>
              </w:rPr>
              <w:t xml:space="preserve">The current year requires a more “essential-only” budgeting mindset due to financial </w:t>
            </w:r>
          </w:p>
          <w:p w14:paraId="153E372B" w14:textId="5FBCFA9C" w:rsidR="001720DC" w:rsidRPr="001720DC" w:rsidRDefault="001720DC" w:rsidP="001720DC">
            <w:pPr>
              <w:pStyle w:val="ListParagraph"/>
              <w:numPr>
                <w:ilvl w:val="0"/>
                <w:numId w:val="67"/>
              </w:numPr>
              <w:rPr>
                <w:rFonts w:ascii="Lato" w:hAnsi="Lato" w:cstheme="minorHAnsi"/>
              </w:rPr>
            </w:pPr>
            <w:r w:rsidRPr="001720DC">
              <w:rPr>
                <w:rFonts w:ascii="Lato" w:hAnsi="Lato" w:cstheme="minorHAnsi"/>
              </w:rPr>
              <w:t xml:space="preserve">Agreement that the previous ranking/rubric system is not appropriate for this year. </w:t>
            </w:r>
          </w:p>
          <w:p w14:paraId="0ED72352" w14:textId="7B327C7A" w:rsidR="001720DC" w:rsidRPr="001720DC" w:rsidRDefault="001720DC" w:rsidP="001720DC">
            <w:pPr>
              <w:pStyle w:val="ListParagraph"/>
              <w:numPr>
                <w:ilvl w:val="0"/>
                <w:numId w:val="31"/>
              </w:numPr>
              <w:rPr>
                <w:rFonts w:ascii="Lato" w:hAnsi="Lato" w:cstheme="minorHAnsi"/>
              </w:rPr>
            </w:pPr>
            <w:r w:rsidRPr="001720DC">
              <w:rPr>
                <w:rFonts w:ascii="Lato" w:hAnsi="Lato" w:cstheme="minorHAnsi"/>
              </w:rPr>
              <w:t xml:space="preserve">Moving toward a new evaluation approach tied to SCFF eligibility and critical operations. </w:t>
            </w:r>
          </w:p>
          <w:p w14:paraId="78628992" w14:textId="7B5E6134" w:rsidR="00946BCD" w:rsidRPr="001720DC" w:rsidRDefault="001720DC" w:rsidP="001720DC">
            <w:pPr>
              <w:pStyle w:val="ListParagraph"/>
              <w:numPr>
                <w:ilvl w:val="0"/>
                <w:numId w:val="31"/>
              </w:numPr>
              <w:rPr>
                <w:rFonts w:ascii="Lato" w:hAnsi="Lato" w:cstheme="minorHAnsi"/>
              </w:rPr>
            </w:pPr>
            <w:r w:rsidRPr="001720DC">
              <w:rPr>
                <w:rFonts w:ascii="Lato" w:hAnsi="Lato" w:cstheme="minorHAnsi"/>
              </w:rPr>
              <w:t>Administrators will play a larger role in validating whether requests are truly essential</w:t>
            </w:r>
          </w:p>
          <w:p w14:paraId="4D083E61" w14:textId="77777777" w:rsidR="00946BCD" w:rsidRDefault="00946BCD" w:rsidP="001720DC">
            <w:pPr>
              <w:rPr>
                <w:rFonts w:ascii="Lato" w:hAnsi="Lato" w:cstheme="minorHAnsi"/>
                <w:sz w:val="24"/>
                <w:szCs w:val="24"/>
              </w:rPr>
            </w:pPr>
          </w:p>
          <w:p w14:paraId="742925C1" w14:textId="77777777" w:rsidR="00CB6CCA" w:rsidRPr="00CB6CCA" w:rsidRDefault="00CB6CCA" w:rsidP="00CB6CCA">
            <w:pPr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CB6CCA">
              <w:rPr>
                <w:rFonts w:ascii="Lato" w:hAnsi="Lato" w:cstheme="minorHAnsi"/>
                <w:b/>
                <w:bCs/>
                <w:sz w:val="24"/>
                <w:szCs w:val="24"/>
              </w:rPr>
              <w:t>Major Budget Insights</w:t>
            </w:r>
          </w:p>
          <w:p w14:paraId="699A54B2" w14:textId="77777777" w:rsidR="00CB6CCA" w:rsidRPr="00CB6CCA" w:rsidRDefault="00CB6CCA" w:rsidP="00CB6CCA">
            <w:pPr>
              <w:numPr>
                <w:ilvl w:val="0"/>
                <w:numId w:val="70"/>
              </w:numPr>
              <w:rPr>
                <w:rFonts w:ascii="Lato" w:hAnsi="Lato" w:cstheme="minorHAnsi"/>
                <w:sz w:val="24"/>
                <w:szCs w:val="24"/>
              </w:rPr>
            </w:pPr>
            <w:r w:rsidRPr="00CB6CCA">
              <w:rPr>
                <w:rFonts w:ascii="Lato" w:hAnsi="Lato" w:cstheme="minorHAnsi"/>
                <w:sz w:val="24"/>
                <w:szCs w:val="24"/>
              </w:rPr>
              <w:t xml:space="preserve">Significant cost pressures identified: </w:t>
            </w:r>
          </w:p>
          <w:p w14:paraId="60B02CF8" w14:textId="77777777" w:rsidR="00CB6CCA" w:rsidRPr="00CB6CCA" w:rsidRDefault="00CB6CCA" w:rsidP="00CB6CCA">
            <w:pPr>
              <w:numPr>
                <w:ilvl w:val="1"/>
                <w:numId w:val="70"/>
              </w:numPr>
              <w:rPr>
                <w:rFonts w:ascii="Lato" w:hAnsi="Lato" w:cstheme="minorHAnsi"/>
                <w:sz w:val="24"/>
                <w:szCs w:val="24"/>
              </w:rPr>
            </w:pPr>
            <w:r w:rsidRPr="00CB6CCA">
              <w:rPr>
                <w:rFonts w:ascii="Lato" w:hAnsi="Lato" w:cstheme="minorHAnsi"/>
                <w:sz w:val="24"/>
                <w:szCs w:val="24"/>
              </w:rPr>
              <w:t xml:space="preserve">~$4M in reassigned time/assignments </w:t>
            </w:r>
          </w:p>
          <w:p w14:paraId="61BA0D0B" w14:textId="77777777" w:rsidR="00CB6CCA" w:rsidRPr="00CB6CCA" w:rsidRDefault="00CB6CCA" w:rsidP="00CB6CCA">
            <w:pPr>
              <w:numPr>
                <w:ilvl w:val="1"/>
                <w:numId w:val="70"/>
              </w:numPr>
              <w:rPr>
                <w:rFonts w:ascii="Lato" w:hAnsi="Lato" w:cstheme="minorHAnsi"/>
                <w:sz w:val="24"/>
                <w:szCs w:val="24"/>
              </w:rPr>
            </w:pPr>
            <w:r w:rsidRPr="00CB6CCA">
              <w:rPr>
                <w:rFonts w:ascii="Lato" w:hAnsi="Lato" w:cstheme="minorHAnsi"/>
                <w:sz w:val="24"/>
                <w:szCs w:val="24"/>
              </w:rPr>
              <w:t xml:space="preserve">~$8.1M–$8.6M in adjunct faculty costs </w:t>
            </w:r>
          </w:p>
          <w:p w14:paraId="39934EDD" w14:textId="77777777" w:rsidR="00CB6CCA" w:rsidRPr="00CB6CCA" w:rsidRDefault="00CB6CCA" w:rsidP="00CB6CCA">
            <w:pPr>
              <w:numPr>
                <w:ilvl w:val="1"/>
                <w:numId w:val="70"/>
              </w:numPr>
              <w:rPr>
                <w:rFonts w:ascii="Lato" w:hAnsi="Lato" w:cstheme="minorHAnsi"/>
                <w:sz w:val="24"/>
                <w:szCs w:val="24"/>
              </w:rPr>
            </w:pPr>
            <w:r w:rsidRPr="00CB6CCA">
              <w:rPr>
                <w:rFonts w:ascii="Lato" w:hAnsi="Lato" w:cstheme="minorHAnsi"/>
                <w:sz w:val="24"/>
                <w:szCs w:val="24"/>
              </w:rPr>
              <w:t xml:space="preserve">~$12M combined total </w:t>
            </w:r>
          </w:p>
          <w:p w14:paraId="39303062" w14:textId="77777777" w:rsidR="002763F4" w:rsidRDefault="002763F4" w:rsidP="002763F4">
            <w:pPr>
              <w:rPr>
                <w:rFonts w:ascii="Lato" w:hAnsi="Lato" w:cstheme="minorHAnsi"/>
                <w:sz w:val="24"/>
                <w:szCs w:val="24"/>
              </w:rPr>
            </w:pPr>
          </w:p>
          <w:p w14:paraId="55A30B3F" w14:textId="77777777" w:rsidR="002763F4" w:rsidRDefault="002763F4" w:rsidP="002763F4">
            <w:pPr>
              <w:rPr>
                <w:rFonts w:ascii="Lato" w:hAnsi="Lato" w:cstheme="minorHAnsi"/>
                <w:sz w:val="24"/>
                <w:szCs w:val="24"/>
              </w:rPr>
            </w:pPr>
          </w:p>
          <w:p w14:paraId="63455564" w14:textId="13D3A366" w:rsidR="00CB6CCA" w:rsidRPr="00CB6CCA" w:rsidRDefault="00CB6CCA" w:rsidP="00CB6CCA">
            <w:pPr>
              <w:numPr>
                <w:ilvl w:val="0"/>
                <w:numId w:val="70"/>
              </w:numPr>
              <w:rPr>
                <w:rFonts w:ascii="Lato" w:hAnsi="Lato" w:cstheme="minorHAnsi"/>
                <w:sz w:val="24"/>
                <w:szCs w:val="24"/>
              </w:rPr>
            </w:pPr>
            <w:r w:rsidRPr="00CB6CCA">
              <w:rPr>
                <w:rFonts w:ascii="Lato" w:hAnsi="Lato" w:cstheme="minorHAnsi"/>
                <w:sz w:val="24"/>
                <w:szCs w:val="24"/>
              </w:rPr>
              <w:lastRenderedPageBreak/>
              <w:t xml:space="preserve">Key cost-control question: </w:t>
            </w:r>
          </w:p>
          <w:p w14:paraId="75E9C6C0" w14:textId="77777777" w:rsidR="00CB6CCA" w:rsidRPr="00CB6CCA" w:rsidRDefault="00CB6CCA" w:rsidP="00CB6CCA">
            <w:pPr>
              <w:numPr>
                <w:ilvl w:val="1"/>
                <w:numId w:val="70"/>
              </w:numPr>
              <w:rPr>
                <w:rFonts w:ascii="Lato" w:hAnsi="Lato" w:cstheme="minorHAnsi"/>
                <w:sz w:val="24"/>
                <w:szCs w:val="24"/>
              </w:rPr>
            </w:pPr>
            <w:r w:rsidRPr="00CB6CCA">
              <w:rPr>
                <w:rFonts w:ascii="Lato" w:hAnsi="Lato" w:cstheme="minorHAnsi"/>
                <w:sz w:val="24"/>
                <w:szCs w:val="24"/>
              </w:rPr>
              <w:t xml:space="preserve">Do all reassigned-time roles require adjunct backfill? </w:t>
            </w:r>
          </w:p>
          <w:p w14:paraId="3823E21F" w14:textId="77777777" w:rsidR="001720DC" w:rsidRDefault="001720DC" w:rsidP="00CB6CCA">
            <w:pPr>
              <w:ind w:left="1440"/>
              <w:rPr>
                <w:rFonts w:ascii="Lato" w:hAnsi="Lato" w:cstheme="minorHAnsi"/>
                <w:sz w:val="24"/>
                <w:szCs w:val="24"/>
              </w:rPr>
            </w:pPr>
          </w:p>
          <w:p w14:paraId="2A5FBB01" w14:textId="77777777" w:rsidR="00CB6CCA" w:rsidRPr="00CB6CCA" w:rsidRDefault="00CB6CCA" w:rsidP="00CB6CCA">
            <w:pPr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CB6CCA">
              <w:rPr>
                <w:rFonts w:ascii="Lato" w:hAnsi="Lato" w:cstheme="minorHAnsi"/>
                <w:b/>
                <w:bCs/>
                <w:sz w:val="24"/>
                <w:szCs w:val="24"/>
              </w:rPr>
              <w:t>SCFF Funding Priorities (What Gets Funded)</w:t>
            </w:r>
          </w:p>
          <w:p w14:paraId="3595DFC5" w14:textId="77777777" w:rsidR="00CB6CCA" w:rsidRPr="00CB6CCA" w:rsidRDefault="00CB6CCA" w:rsidP="00CB6CCA">
            <w:pPr>
              <w:rPr>
                <w:rFonts w:ascii="Lato" w:hAnsi="Lato" w:cstheme="minorHAnsi"/>
                <w:sz w:val="24"/>
                <w:szCs w:val="24"/>
              </w:rPr>
            </w:pPr>
            <w:r w:rsidRPr="00CB6CCA">
              <w:rPr>
                <w:rFonts w:ascii="Lato" w:hAnsi="Lato" w:cstheme="minorHAnsi"/>
                <w:b/>
                <w:bCs/>
                <w:sz w:val="24"/>
                <w:szCs w:val="24"/>
              </w:rPr>
              <w:t>High priority (aligned with SCFF):</w:t>
            </w:r>
          </w:p>
          <w:p w14:paraId="51B64A34" w14:textId="77777777" w:rsidR="00CB6CCA" w:rsidRPr="00CB6CCA" w:rsidRDefault="00CB6CCA" w:rsidP="00CB6CCA">
            <w:pPr>
              <w:numPr>
                <w:ilvl w:val="0"/>
                <w:numId w:val="71"/>
              </w:numPr>
              <w:rPr>
                <w:rFonts w:ascii="Lato" w:hAnsi="Lato" w:cstheme="minorHAnsi"/>
                <w:sz w:val="24"/>
                <w:szCs w:val="24"/>
              </w:rPr>
            </w:pPr>
            <w:r w:rsidRPr="00CB6CCA">
              <w:rPr>
                <w:rFonts w:ascii="Lato" w:hAnsi="Lato" w:cstheme="minorHAnsi"/>
                <w:sz w:val="24"/>
                <w:szCs w:val="24"/>
              </w:rPr>
              <w:t xml:space="preserve">Instruction (now ~70% funded vs. 100% before) </w:t>
            </w:r>
          </w:p>
          <w:p w14:paraId="59498B39" w14:textId="77777777" w:rsidR="00CB6CCA" w:rsidRPr="00CB6CCA" w:rsidRDefault="00CB6CCA" w:rsidP="00CB6CCA">
            <w:pPr>
              <w:numPr>
                <w:ilvl w:val="0"/>
                <w:numId w:val="71"/>
              </w:numPr>
              <w:rPr>
                <w:rFonts w:ascii="Lato" w:hAnsi="Lato" w:cstheme="minorHAnsi"/>
                <w:sz w:val="24"/>
                <w:szCs w:val="24"/>
              </w:rPr>
            </w:pPr>
            <w:r w:rsidRPr="00CB6CCA">
              <w:rPr>
                <w:rFonts w:ascii="Lato" w:hAnsi="Lato" w:cstheme="minorHAnsi"/>
                <w:sz w:val="24"/>
                <w:szCs w:val="24"/>
              </w:rPr>
              <w:t xml:space="preserve">Counseling, enrollment services (A&amp;R, financial aid) </w:t>
            </w:r>
          </w:p>
          <w:p w14:paraId="756EFDD8" w14:textId="77777777" w:rsidR="00CB6CCA" w:rsidRPr="00CB6CCA" w:rsidRDefault="00CB6CCA" w:rsidP="00CB6CCA">
            <w:pPr>
              <w:numPr>
                <w:ilvl w:val="0"/>
                <w:numId w:val="71"/>
              </w:numPr>
              <w:rPr>
                <w:rFonts w:ascii="Lato" w:hAnsi="Lato" w:cstheme="minorHAnsi"/>
                <w:sz w:val="24"/>
                <w:szCs w:val="24"/>
              </w:rPr>
            </w:pPr>
            <w:r w:rsidRPr="00CB6CCA">
              <w:rPr>
                <w:rFonts w:ascii="Lato" w:hAnsi="Lato" w:cstheme="minorHAnsi"/>
                <w:sz w:val="24"/>
                <w:szCs w:val="24"/>
              </w:rPr>
              <w:t xml:space="preserve">Tutoring and student success programs (recommended ≥60% general fund support) </w:t>
            </w:r>
          </w:p>
          <w:p w14:paraId="3E0D3623" w14:textId="77777777" w:rsidR="00CB6CCA" w:rsidRPr="00CB6CCA" w:rsidRDefault="00CB6CCA" w:rsidP="00CB6CCA">
            <w:pPr>
              <w:numPr>
                <w:ilvl w:val="0"/>
                <w:numId w:val="71"/>
              </w:numPr>
              <w:rPr>
                <w:rFonts w:ascii="Lato" w:hAnsi="Lato" w:cstheme="minorHAnsi"/>
                <w:sz w:val="24"/>
                <w:szCs w:val="24"/>
              </w:rPr>
            </w:pPr>
            <w:r w:rsidRPr="00CB6CCA">
              <w:rPr>
                <w:rFonts w:ascii="Lato" w:hAnsi="Lato" w:cstheme="minorHAnsi"/>
                <w:sz w:val="24"/>
                <w:szCs w:val="24"/>
              </w:rPr>
              <w:t xml:space="preserve">Retention and early alert systems </w:t>
            </w:r>
          </w:p>
          <w:p w14:paraId="1BE2C17F" w14:textId="77777777" w:rsidR="00CB6CCA" w:rsidRPr="00CB6CCA" w:rsidRDefault="00CB6CCA" w:rsidP="00CB6CCA">
            <w:pPr>
              <w:rPr>
                <w:rFonts w:ascii="Lato" w:hAnsi="Lato" w:cstheme="minorHAnsi"/>
                <w:sz w:val="24"/>
                <w:szCs w:val="24"/>
              </w:rPr>
            </w:pPr>
            <w:r w:rsidRPr="00CB6CCA">
              <w:rPr>
                <w:rFonts w:ascii="Lato" w:hAnsi="Lato" w:cstheme="minorHAnsi"/>
                <w:b/>
                <w:bCs/>
                <w:sz w:val="24"/>
                <w:szCs w:val="24"/>
              </w:rPr>
              <w:t>Still necessary but require justification:</w:t>
            </w:r>
          </w:p>
          <w:p w14:paraId="6525E460" w14:textId="77777777" w:rsidR="00CB6CCA" w:rsidRPr="00CB6CCA" w:rsidRDefault="00CB6CCA" w:rsidP="00CB6CCA">
            <w:pPr>
              <w:numPr>
                <w:ilvl w:val="0"/>
                <w:numId w:val="72"/>
              </w:numPr>
              <w:rPr>
                <w:rFonts w:ascii="Lato" w:hAnsi="Lato" w:cstheme="minorHAnsi"/>
                <w:sz w:val="24"/>
                <w:szCs w:val="24"/>
              </w:rPr>
            </w:pPr>
            <w:r w:rsidRPr="00CB6CCA">
              <w:rPr>
                <w:rFonts w:ascii="Lato" w:hAnsi="Lato" w:cstheme="minorHAnsi"/>
                <w:sz w:val="24"/>
                <w:szCs w:val="24"/>
              </w:rPr>
              <w:t xml:space="preserve">Library services (as student support) </w:t>
            </w:r>
          </w:p>
          <w:p w14:paraId="79B71C66" w14:textId="77777777" w:rsidR="00CB6CCA" w:rsidRPr="00CB6CCA" w:rsidRDefault="00CB6CCA" w:rsidP="00CB6CCA">
            <w:pPr>
              <w:numPr>
                <w:ilvl w:val="0"/>
                <w:numId w:val="72"/>
              </w:numPr>
              <w:rPr>
                <w:rFonts w:ascii="Lato" w:hAnsi="Lato" w:cstheme="minorHAnsi"/>
                <w:sz w:val="24"/>
                <w:szCs w:val="24"/>
              </w:rPr>
            </w:pPr>
            <w:r w:rsidRPr="00CB6CCA">
              <w:rPr>
                <w:rFonts w:ascii="Lato" w:hAnsi="Lato" w:cstheme="minorHAnsi"/>
                <w:sz w:val="24"/>
                <w:szCs w:val="24"/>
              </w:rPr>
              <w:t xml:space="preserve">Facilities (health &amp; safety) </w:t>
            </w:r>
          </w:p>
          <w:p w14:paraId="00C979FB" w14:textId="77777777" w:rsidR="00CB6CCA" w:rsidRPr="00CB6CCA" w:rsidRDefault="00CB6CCA" w:rsidP="00CB6CCA">
            <w:pPr>
              <w:numPr>
                <w:ilvl w:val="0"/>
                <w:numId w:val="72"/>
              </w:numPr>
              <w:rPr>
                <w:rFonts w:ascii="Lato" w:hAnsi="Lato" w:cstheme="minorHAnsi"/>
                <w:sz w:val="24"/>
                <w:szCs w:val="24"/>
              </w:rPr>
            </w:pPr>
            <w:r w:rsidRPr="00CB6CCA">
              <w:rPr>
                <w:rFonts w:ascii="Lato" w:hAnsi="Lato" w:cstheme="minorHAnsi"/>
                <w:sz w:val="24"/>
                <w:szCs w:val="24"/>
              </w:rPr>
              <w:t>Non-student-facing roles may need alternative funding sources</w:t>
            </w:r>
          </w:p>
          <w:p w14:paraId="3E99D424" w14:textId="77777777" w:rsidR="00CB6CCA" w:rsidRDefault="00CB6CCA" w:rsidP="00CB6CCA">
            <w:pPr>
              <w:rPr>
                <w:rFonts w:ascii="Lato" w:hAnsi="Lato" w:cstheme="minorHAnsi"/>
                <w:sz w:val="24"/>
                <w:szCs w:val="24"/>
              </w:rPr>
            </w:pPr>
          </w:p>
          <w:p w14:paraId="5BAEB386" w14:textId="77777777" w:rsidR="002763F4" w:rsidRPr="002763F4" w:rsidRDefault="002763F4" w:rsidP="002763F4">
            <w:pPr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763F4">
              <w:rPr>
                <w:rFonts w:ascii="Lato" w:hAnsi="Lato" w:cstheme="minorHAnsi"/>
                <w:b/>
                <w:bCs/>
                <w:sz w:val="24"/>
                <w:szCs w:val="24"/>
              </w:rPr>
              <w:t>Structural Financial Challenges</w:t>
            </w:r>
          </w:p>
          <w:p w14:paraId="582A00FB" w14:textId="77777777" w:rsidR="002763F4" w:rsidRPr="002763F4" w:rsidRDefault="002763F4" w:rsidP="002763F4">
            <w:pPr>
              <w:numPr>
                <w:ilvl w:val="0"/>
                <w:numId w:val="73"/>
              </w:numPr>
              <w:rPr>
                <w:rFonts w:ascii="Lato" w:hAnsi="Lato" w:cstheme="minorHAnsi"/>
                <w:sz w:val="24"/>
                <w:szCs w:val="24"/>
              </w:rPr>
            </w:pPr>
            <w:r w:rsidRPr="002763F4">
              <w:rPr>
                <w:rFonts w:ascii="Lato" w:hAnsi="Lato" w:cstheme="minorHAnsi"/>
                <w:sz w:val="24"/>
                <w:szCs w:val="24"/>
              </w:rPr>
              <w:t xml:space="preserve">Hold Harmless status </w:t>
            </w:r>
            <w:proofErr w:type="gramStart"/>
            <w:r w:rsidRPr="002763F4">
              <w:rPr>
                <w:rFonts w:ascii="Lato" w:hAnsi="Lato" w:cstheme="minorHAnsi"/>
                <w:sz w:val="24"/>
                <w:szCs w:val="24"/>
              </w:rPr>
              <w:t>is limiting</w:t>
            </w:r>
            <w:proofErr w:type="gramEnd"/>
            <w:r w:rsidRPr="002763F4">
              <w:rPr>
                <w:rFonts w:ascii="Lato" w:hAnsi="Lato" w:cstheme="minorHAnsi"/>
                <w:sz w:val="24"/>
                <w:szCs w:val="24"/>
              </w:rPr>
              <w:t xml:space="preserve"> revenue growth: </w:t>
            </w:r>
          </w:p>
          <w:p w14:paraId="5E748D33" w14:textId="77777777" w:rsidR="002763F4" w:rsidRPr="002763F4" w:rsidRDefault="002763F4" w:rsidP="002763F4">
            <w:pPr>
              <w:numPr>
                <w:ilvl w:val="1"/>
                <w:numId w:val="73"/>
              </w:numPr>
              <w:rPr>
                <w:rFonts w:ascii="Lato" w:hAnsi="Lato" w:cstheme="minorHAnsi"/>
                <w:sz w:val="24"/>
                <w:szCs w:val="24"/>
              </w:rPr>
            </w:pPr>
            <w:r w:rsidRPr="002763F4">
              <w:rPr>
                <w:rFonts w:ascii="Lato" w:hAnsi="Lato" w:cstheme="minorHAnsi"/>
                <w:sz w:val="24"/>
                <w:szCs w:val="24"/>
              </w:rPr>
              <w:t xml:space="preserve">No COLA increases → rising costs without more funding </w:t>
            </w:r>
          </w:p>
          <w:p w14:paraId="3859CC92" w14:textId="77777777" w:rsidR="002763F4" w:rsidRPr="002763F4" w:rsidRDefault="002763F4" w:rsidP="002763F4">
            <w:pPr>
              <w:numPr>
                <w:ilvl w:val="0"/>
                <w:numId w:val="73"/>
              </w:numPr>
              <w:rPr>
                <w:rFonts w:ascii="Lato" w:hAnsi="Lato" w:cstheme="minorHAnsi"/>
                <w:sz w:val="24"/>
                <w:szCs w:val="24"/>
              </w:rPr>
            </w:pPr>
            <w:r w:rsidRPr="002763F4">
              <w:rPr>
                <w:rFonts w:ascii="Lato" w:hAnsi="Lato" w:cstheme="minorHAnsi"/>
                <w:sz w:val="24"/>
                <w:szCs w:val="24"/>
              </w:rPr>
              <w:t xml:space="preserve">Enrollment is improving, but: </w:t>
            </w:r>
          </w:p>
          <w:p w14:paraId="6809DE38" w14:textId="77777777" w:rsidR="002763F4" w:rsidRPr="002763F4" w:rsidRDefault="002763F4" w:rsidP="002763F4">
            <w:pPr>
              <w:numPr>
                <w:ilvl w:val="1"/>
                <w:numId w:val="73"/>
              </w:numPr>
              <w:rPr>
                <w:rFonts w:ascii="Lato" w:hAnsi="Lato" w:cstheme="minorHAnsi"/>
                <w:sz w:val="24"/>
                <w:szCs w:val="24"/>
              </w:rPr>
            </w:pPr>
            <w:r w:rsidRPr="002763F4">
              <w:rPr>
                <w:rFonts w:ascii="Lato" w:hAnsi="Lato" w:cstheme="minorHAnsi"/>
                <w:sz w:val="24"/>
                <w:szCs w:val="24"/>
              </w:rPr>
              <w:t xml:space="preserve">3-year averaging delays financial benefit </w:t>
            </w:r>
          </w:p>
          <w:p w14:paraId="5D9EFABC" w14:textId="77777777" w:rsidR="002763F4" w:rsidRPr="002763F4" w:rsidRDefault="002763F4" w:rsidP="002763F4">
            <w:pPr>
              <w:numPr>
                <w:ilvl w:val="0"/>
                <w:numId w:val="73"/>
              </w:numPr>
              <w:rPr>
                <w:rFonts w:ascii="Lato" w:hAnsi="Lato" w:cstheme="minorHAnsi"/>
                <w:sz w:val="24"/>
                <w:szCs w:val="24"/>
              </w:rPr>
            </w:pPr>
            <w:r w:rsidRPr="002763F4">
              <w:rPr>
                <w:rFonts w:ascii="Lato" w:hAnsi="Lato" w:cstheme="minorHAnsi"/>
                <w:sz w:val="24"/>
                <w:szCs w:val="24"/>
              </w:rPr>
              <w:t xml:space="preserve">To stabilize finances: </w:t>
            </w:r>
          </w:p>
          <w:p w14:paraId="3705E9D2" w14:textId="77777777" w:rsidR="002763F4" w:rsidRPr="002763F4" w:rsidRDefault="002763F4" w:rsidP="002763F4">
            <w:pPr>
              <w:numPr>
                <w:ilvl w:val="1"/>
                <w:numId w:val="73"/>
              </w:numPr>
              <w:rPr>
                <w:rFonts w:ascii="Lato" w:hAnsi="Lato" w:cstheme="minorHAnsi"/>
                <w:sz w:val="24"/>
                <w:szCs w:val="24"/>
              </w:rPr>
            </w:pPr>
            <w:r w:rsidRPr="002763F4">
              <w:rPr>
                <w:rFonts w:ascii="Lato" w:hAnsi="Lato" w:cstheme="minorHAnsi"/>
                <w:sz w:val="24"/>
                <w:szCs w:val="24"/>
              </w:rPr>
              <w:t xml:space="preserve">Must grow enrollment consistently </w:t>
            </w:r>
          </w:p>
          <w:p w14:paraId="78E7E9DD" w14:textId="77777777" w:rsidR="002763F4" w:rsidRPr="002763F4" w:rsidRDefault="002763F4" w:rsidP="002763F4">
            <w:pPr>
              <w:numPr>
                <w:ilvl w:val="1"/>
                <w:numId w:val="73"/>
              </w:numPr>
              <w:rPr>
                <w:rFonts w:ascii="Lato" w:hAnsi="Lato" w:cstheme="minorHAnsi"/>
                <w:sz w:val="24"/>
                <w:szCs w:val="24"/>
              </w:rPr>
            </w:pPr>
            <w:r w:rsidRPr="002763F4">
              <w:rPr>
                <w:rFonts w:ascii="Lato" w:hAnsi="Lato" w:cstheme="minorHAnsi"/>
                <w:sz w:val="24"/>
                <w:szCs w:val="24"/>
              </w:rPr>
              <w:t xml:space="preserve">Must meet productivity target (~15.5) </w:t>
            </w:r>
          </w:p>
          <w:p w14:paraId="7403B58C" w14:textId="77777777" w:rsidR="002763F4" w:rsidRPr="002763F4" w:rsidRDefault="002763F4" w:rsidP="002763F4">
            <w:pPr>
              <w:numPr>
                <w:ilvl w:val="2"/>
                <w:numId w:val="73"/>
              </w:numPr>
              <w:rPr>
                <w:rFonts w:ascii="Lato" w:hAnsi="Lato" w:cstheme="minorHAnsi"/>
                <w:sz w:val="24"/>
                <w:szCs w:val="24"/>
              </w:rPr>
            </w:pPr>
            <w:r w:rsidRPr="002763F4">
              <w:rPr>
                <w:rFonts w:ascii="Lato" w:hAnsi="Lato" w:cstheme="minorHAnsi"/>
                <w:sz w:val="24"/>
                <w:szCs w:val="24"/>
              </w:rPr>
              <w:t>Current ~14.1 = deficit</w:t>
            </w:r>
          </w:p>
          <w:p w14:paraId="4E743E04" w14:textId="0B5AD340" w:rsidR="002763F4" w:rsidRPr="00A33679" w:rsidRDefault="002763F4" w:rsidP="00CB6CCA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5C7BFE76" w14:textId="3A6025BD" w:rsidR="00065CDD" w:rsidRPr="00CC02E8" w:rsidRDefault="00CC02E8" w:rsidP="00CC02E8">
            <w:pPr>
              <w:rPr>
                <w:rFonts w:ascii="Lato" w:hAnsi="Lato" w:cstheme="minorHAnsi"/>
                <w:bCs/>
                <w:color w:val="000000" w:themeColor="text1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lastRenderedPageBreak/>
              <w:t>No action required.</w:t>
            </w:r>
          </w:p>
        </w:tc>
      </w:tr>
      <w:tr w:rsidR="00CF0432" w:rsidRPr="005F5460" w14:paraId="3EF69E99" w14:textId="77777777" w:rsidTr="00D14C05">
        <w:trPr>
          <w:trHeight w:val="1007"/>
        </w:trPr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</w:tcPr>
          <w:p w14:paraId="040C72E8" w14:textId="77777777" w:rsidR="00CF0432" w:rsidRDefault="00CF0432" w:rsidP="00CF0432">
            <w:pPr>
              <w:pStyle w:val="ListParagraph"/>
              <w:numPr>
                <w:ilvl w:val="0"/>
                <w:numId w:val="1"/>
              </w:numPr>
              <w:rPr>
                <w:rFonts w:ascii="Lato" w:hAnsi="Lato" w:cstheme="minorHAnsi"/>
                <w:b/>
                <w:color w:val="000000" w:themeColor="text1"/>
              </w:rPr>
            </w:pPr>
            <w:r>
              <w:rPr>
                <w:rFonts w:ascii="Lato" w:hAnsi="Lato" w:cstheme="minorHAnsi"/>
                <w:b/>
                <w:color w:val="000000" w:themeColor="text1"/>
              </w:rPr>
              <w:t xml:space="preserve">Adjournment – </w:t>
            </w:r>
          </w:p>
          <w:p w14:paraId="6F32153C" w14:textId="7E1B3F32" w:rsidR="00CF0432" w:rsidRPr="00671A1F" w:rsidRDefault="00CF0432" w:rsidP="00CF0432">
            <w:pPr>
              <w:pStyle w:val="ListParagraph"/>
              <w:ind w:left="1080"/>
              <w:rPr>
                <w:rFonts w:ascii="Lato" w:hAnsi="Lato" w:cstheme="minorHAnsi"/>
                <w:b/>
                <w:color w:val="000000" w:themeColor="text1"/>
              </w:rPr>
            </w:pPr>
            <w:r>
              <w:rPr>
                <w:rFonts w:ascii="Lato" w:hAnsi="Lato" w:cstheme="minorHAnsi"/>
                <w:b/>
                <w:color w:val="000000" w:themeColor="text1"/>
              </w:rPr>
              <w:t xml:space="preserve">Meeting adjourned </w:t>
            </w:r>
            <w:proofErr w:type="gramStart"/>
            <w:r>
              <w:rPr>
                <w:rFonts w:ascii="Lato" w:hAnsi="Lato" w:cstheme="minorHAnsi"/>
                <w:b/>
                <w:color w:val="000000" w:themeColor="text1"/>
              </w:rPr>
              <w:t>at  p.m.</w:t>
            </w:r>
            <w:proofErr w:type="gramEnd"/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9A5A" w14:textId="0159DDBB" w:rsidR="00CF0432" w:rsidRPr="009635E0" w:rsidRDefault="00CF0432" w:rsidP="00CF0432">
            <w:pPr>
              <w:pStyle w:val="PlainText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 xml:space="preserve">Next meeting – </w:t>
            </w:r>
            <w:r w:rsidR="00FB4BAA">
              <w:rPr>
                <w:rFonts w:ascii="Lato" w:hAnsi="Lato" w:cstheme="minorHAnsi"/>
                <w:sz w:val="24"/>
                <w:szCs w:val="24"/>
              </w:rPr>
              <w:t>March 18</w:t>
            </w:r>
            <w:r>
              <w:rPr>
                <w:rFonts w:ascii="Lato" w:hAnsi="Lato" w:cstheme="minorHAnsi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Lato" w:hAnsi="Lato" w:cstheme="minorHAnsi"/>
                <w:sz w:val="24"/>
                <w:szCs w:val="24"/>
              </w:rPr>
              <w:t>2026</w:t>
            </w:r>
            <w:proofErr w:type="gramEnd"/>
            <w:r>
              <w:rPr>
                <w:rFonts w:ascii="Lato" w:hAnsi="Lato" w:cstheme="minorHAnsi"/>
                <w:sz w:val="24"/>
                <w:szCs w:val="24"/>
              </w:rPr>
              <w:t xml:space="preserve"> at </w:t>
            </w:r>
            <w:r w:rsidR="003C7C2A">
              <w:rPr>
                <w:rFonts w:ascii="Lato" w:hAnsi="Lato" w:cstheme="minorHAnsi"/>
                <w:sz w:val="24"/>
                <w:szCs w:val="24"/>
              </w:rPr>
              <w:t>2</w:t>
            </w:r>
            <w:r>
              <w:rPr>
                <w:rFonts w:ascii="Lato" w:hAnsi="Lato" w:cstheme="minorHAnsi"/>
                <w:sz w:val="24"/>
                <w:szCs w:val="24"/>
              </w:rPr>
              <w:t xml:space="preserve">:00 p.m. – </w:t>
            </w:r>
            <w:r w:rsidR="003C7C2A">
              <w:rPr>
                <w:rFonts w:ascii="Lato" w:hAnsi="Lato" w:cstheme="minorHAnsi"/>
                <w:sz w:val="24"/>
                <w:szCs w:val="24"/>
              </w:rPr>
              <w:t>4</w:t>
            </w:r>
            <w:r>
              <w:rPr>
                <w:rFonts w:ascii="Lato" w:hAnsi="Lato" w:cstheme="minorHAnsi"/>
                <w:sz w:val="24"/>
                <w:szCs w:val="24"/>
              </w:rPr>
              <w:t>:00 p.m. in SAB-211 and via Zoom.</w:t>
            </w:r>
          </w:p>
        </w:tc>
        <w:tc>
          <w:tcPr>
            <w:tcW w:w="3690" w:type="dxa"/>
            <w:tcBorders>
              <w:left w:val="single" w:sz="4" w:space="0" w:color="auto"/>
              <w:bottom w:val="single" w:sz="4" w:space="0" w:color="auto"/>
            </w:tcBorders>
          </w:tcPr>
          <w:p w14:paraId="27DF5CC4" w14:textId="790A546E" w:rsidR="00CF0432" w:rsidRPr="006B25AF" w:rsidRDefault="00CF0432" w:rsidP="00CF0432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</w:tr>
    </w:tbl>
    <w:p w14:paraId="36CB12D1" w14:textId="77777777" w:rsidR="0043604D" w:rsidRPr="005F5460" w:rsidRDefault="0043604D" w:rsidP="00443DBF">
      <w:pPr>
        <w:rPr>
          <w:rFonts w:cstheme="minorHAnsi"/>
          <w:sz w:val="24"/>
          <w:szCs w:val="24"/>
        </w:rPr>
      </w:pPr>
    </w:p>
    <w:sectPr w:rsidR="0043604D" w:rsidRPr="005F5460" w:rsidSect="003B47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440" w:right="630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89854" w14:textId="77777777" w:rsidR="003017E9" w:rsidRDefault="003017E9">
      <w:pPr>
        <w:spacing w:after="0" w:line="240" w:lineRule="auto"/>
      </w:pPr>
      <w:r>
        <w:separator/>
      </w:r>
    </w:p>
  </w:endnote>
  <w:endnote w:type="continuationSeparator" w:id="0">
    <w:p w14:paraId="4A765C7D" w14:textId="77777777" w:rsidR="003017E9" w:rsidRDefault="00301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A625B" w14:textId="77777777" w:rsidR="0043604D" w:rsidRDefault="004360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96E3" w14:textId="77777777" w:rsidR="0043604D" w:rsidRDefault="004360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77B75" w14:textId="77777777" w:rsidR="0043604D" w:rsidRDefault="00436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4E656" w14:textId="77777777" w:rsidR="003017E9" w:rsidRDefault="003017E9">
      <w:pPr>
        <w:spacing w:after="0" w:line="240" w:lineRule="auto"/>
      </w:pPr>
      <w:r>
        <w:separator/>
      </w:r>
    </w:p>
  </w:footnote>
  <w:footnote w:type="continuationSeparator" w:id="0">
    <w:p w14:paraId="7B3BB1D9" w14:textId="77777777" w:rsidR="003017E9" w:rsidRDefault="00301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FA04F" w14:textId="77777777" w:rsidR="0043604D" w:rsidRDefault="00436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78D38" w14:textId="77777777" w:rsidR="0043604D" w:rsidRDefault="004360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6144" w14:textId="77777777" w:rsidR="0043604D" w:rsidRDefault="00436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4E58"/>
    <w:multiLevelType w:val="multilevel"/>
    <w:tmpl w:val="BA3A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54FC6"/>
    <w:multiLevelType w:val="multilevel"/>
    <w:tmpl w:val="51DA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4F3C"/>
    <w:multiLevelType w:val="hybridMultilevel"/>
    <w:tmpl w:val="DCAC72C2"/>
    <w:lvl w:ilvl="0" w:tplc="888AC1CC">
      <w:numFmt w:val="bullet"/>
      <w:lvlText w:val=""/>
      <w:lvlJc w:val="left"/>
      <w:pPr>
        <w:ind w:left="720" w:hanging="360"/>
      </w:pPr>
      <w:rPr>
        <w:rFonts w:ascii="Lato" w:eastAsia="Times New Roman" w:hAnsi="Lato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166AD"/>
    <w:multiLevelType w:val="hybridMultilevel"/>
    <w:tmpl w:val="FDE6ECA8"/>
    <w:lvl w:ilvl="0" w:tplc="A68E046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C177B"/>
    <w:multiLevelType w:val="hybridMultilevel"/>
    <w:tmpl w:val="24426C2C"/>
    <w:lvl w:ilvl="0" w:tplc="79BA79F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B7E3B"/>
    <w:multiLevelType w:val="multilevel"/>
    <w:tmpl w:val="F7A2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BB5DD4"/>
    <w:multiLevelType w:val="multilevel"/>
    <w:tmpl w:val="BE2E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775350"/>
    <w:multiLevelType w:val="hybridMultilevel"/>
    <w:tmpl w:val="5C44318A"/>
    <w:lvl w:ilvl="0" w:tplc="F5C89B4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C7093"/>
    <w:multiLevelType w:val="hybridMultilevel"/>
    <w:tmpl w:val="9CDAD9E0"/>
    <w:lvl w:ilvl="0" w:tplc="9DC03DB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B615F"/>
    <w:multiLevelType w:val="hybridMultilevel"/>
    <w:tmpl w:val="599AEFF0"/>
    <w:lvl w:ilvl="0" w:tplc="0E52AE2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05E5B"/>
    <w:multiLevelType w:val="multilevel"/>
    <w:tmpl w:val="2BDE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4A3557"/>
    <w:multiLevelType w:val="multilevel"/>
    <w:tmpl w:val="FB4E7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DF4E43"/>
    <w:multiLevelType w:val="multilevel"/>
    <w:tmpl w:val="5A20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6A7497"/>
    <w:multiLevelType w:val="hybridMultilevel"/>
    <w:tmpl w:val="145A3446"/>
    <w:lvl w:ilvl="0" w:tplc="ADECA52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D2643"/>
    <w:multiLevelType w:val="hybridMultilevel"/>
    <w:tmpl w:val="F69EB104"/>
    <w:lvl w:ilvl="0" w:tplc="D830656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64B12"/>
    <w:multiLevelType w:val="multilevel"/>
    <w:tmpl w:val="5D6C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056244"/>
    <w:multiLevelType w:val="multilevel"/>
    <w:tmpl w:val="39C6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1F39C1"/>
    <w:multiLevelType w:val="multilevel"/>
    <w:tmpl w:val="ACD4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50761A"/>
    <w:multiLevelType w:val="multilevel"/>
    <w:tmpl w:val="2E60A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0A1A6E"/>
    <w:multiLevelType w:val="multilevel"/>
    <w:tmpl w:val="31086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AE4B6C"/>
    <w:multiLevelType w:val="hybridMultilevel"/>
    <w:tmpl w:val="39585036"/>
    <w:lvl w:ilvl="0" w:tplc="888AC1CC">
      <w:numFmt w:val="bullet"/>
      <w:lvlText w:val=""/>
      <w:lvlJc w:val="left"/>
      <w:pPr>
        <w:ind w:left="720" w:hanging="360"/>
      </w:pPr>
      <w:rPr>
        <w:rFonts w:ascii="Lato" w:eastAsia="Times New Roman" w:hAnsi="Lato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B7128"/>
    <w:multiLevelType w:val="multilevel"/>
    <w:tmpl w:val="D20A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723560"/>
    <w:multiLevelType w:val="multilevel"/>
    <w:tmpl w:val="9F62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8440D6"/>
    <w:multiLevelType w:val="multilevel"/>
    <w:tmpl w:val="12EE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394B55"/>
    <w:multiLevelType w:val="multilevel"/>
    <w:tmpl w:val="5CE4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65449F"/>
    <w:multiLevelType w:val="multilevel"/>
    <w:tmpl w:val="AC78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8C2FF9"/>
    <w:multiLevelType w:val="multilevel"/>
    <w:tmpl w:val="2006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094516"/>
    <w:multiLevelType w:val="multilevel"/>
    <w:tmpl w:val="51BC3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AA3045"/>
    <w:multiLevelType w:val="multilevel"/>
    <w:tmpl w:val="FC34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6514AE"/>
    <w:multiLevelType w:val="multilevel"/>
    <w:tmpl w:val="189C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254111"/>
    <w:multiLevelType w:val="multilevel"/>
    <w:tmpl w:val="E8BA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74084C"/>
    <w:multiLevelType w:val="hybridMultilevel"/>
    <w:tmpl w:val="F8A8D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184376">
    <w:abstractNumId w:val="7"/>
  </w:num>
  <w:num w:numId="2" w16cid:durableId="1010183542">
    <w:abstractNumId w:val="3"/>
  </w:num>
  <w:num w:numId="3" w16cid:durableId="365178714">
    <w:abstractNumId w:val="8"/>
  </w:num>
  <w:num w:numId="4" w16cid:durableId="414473460">
    <w:abstractNumId w:val="13"/>
  </w:num>
  <w:num w:numId="5" w16cid:durableId="865487065">
    <w:abstractNumId w:val="14"/>
  </w:num>
  <w:num w:numId="6" w16cid:durableId="909852817">
    <w:abstractNumId w:val="4"/>
  </w:num>
  <w:num w:numId="7" w16cid:durableId="1371221930">
    <w:abstractNumId w:val="1"/>
  </w:num>
  <w:num w:numId="8" w16cid:durableId="1003314209">
    <w:abstractNumId w:val="18"/>
  </w:num>
  <w:num w:numId="9" w16cid:durableId="1799452366">
    <w:abstractNumId w:val="11"/>
  </w:num>
  <w:num w:numId="10" w16cid:durableId="1148935192">
    <w:abstractNumId w:val="30"/>
  </w:num>
  <w:num w:numId="11" w16cid:durableId="1419520333">
    <w:abstractNumId w:val="19"/>
  </w:num>
  <w:num w:numId="12" w16cid:durableId="1050494892">
    <w:abstractNumId w:val="29"/>
  </w:num>
  <w:num w:numId="13" w16cid:durableId="1031027256">
    <w:abstractNumId w:val="25"/>
  </w:num>
  <w:num w:numId="14" w16cid:durableId="227572697">
    <w:abstractNumId w:val="9"/>
  </w:num>
  <w:num w:numId="15" w16cid:durableId="39866668">
    <w:abstractNumId w:val="0"/>
  </w:num>
  <w:num w:numId="16" w16cid:durableId="1647665561">
    <w:abstractNumId w:val="10"/>
  </w:num>
  <w:num w:numId="17" w16cid:durableId="482550868">
    <w:abstractNumId w:val="24"/>
  </w:num>
  <w:num w:numId="18" w16cid:durableId="1184899759">
    <w:abstractNumId w:val="17"/>
  </w:num>
  <w:num w:numId="19" w16cid:durableId="1522090938">
    <w:abstractNumId w:val="5"/>
  </w:num>
  <w:num w:numId="20" w16cid:durableId="717894509">
    <w:abstractNumId w:val="26"/>
  </w:num>
  <w:num w:numId="21" w16cid:durableId="1235042002">
    <w:abstractNumId w:val="2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851140700">
    <w:abstractNumId w:val="2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448086480">
    <w:abstractNumId w:val="2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1947543314">
    <w:abstractNumId w:val="12"/>
  </w:num>
  <w:num w:numId="25" w16cid:durableId="52655919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" w16cid:durableId="1504738571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2000887474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" w16cid:durableId="209611665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9" w16cid:durableId="60519444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0" w16cid:durableId="285935179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1" w16cid:durableId="972295857">
    <w:abstractNumId w:val="12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32" w16cid:durableId="180046733">
    <w:abstractNumId w:val="22"/>
  </w:num>
  <w:num w:numId="33" w16cid:durableId="1826169082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4" w16cid:durableId="1686665515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5" w16cid:durableId="370498626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6" w16cid:durableId="1401975205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7" w16cid:durableId="862403062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8" w16cid:durableId="796878944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9" w16cid:durableId="1186748816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0" w16cid:durableId="1098595369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1" w16cid:durableId="379089214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2" w16cid:durableId="1620406366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3" w16cid:durableId="1690640943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4" w16cid:durableId="1151750122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5" w16cid:durableId="581372487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6" w16cid:durableId="186065189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7" w16cid:durableId="2120639612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8" w16cid:durableId="1585602154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9" w16cid:durableId="998534351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0" w16cid:durableId="177471587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1" w16cid:durableId="1134565540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2" w16cid:durableId="53892385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3" w16cid:durableId="279848106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4" w16cid:durableId="894320803">
    <w:abstractNumId w:val="21"/>
  </w:num>
  <w:num w:numId="55" w16cid:durableId="959527705">
    <w:abstractNumId w:val="23"/>
  </w:num>
  <w:num w:numId="56" w16cid:durableId="1383018635">
    <w:abstractNumId w:val="2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7" w16cid:durableId="1825512132">
    <w:abstractNumId w:val="2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8" w16cid:durableId="1892886545">
    <w:abstractNumId w:val="2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9" w16cid:durableId="1643653196">
    <w:abstractNumId w:val="2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0" w16cid:durableId="927469636">
    <w:abstractNumId w:val="2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1" w16cid:durableId="427972200">
    <w:abstractNumId w:val="2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2" w16cid:durableId="431323127">
    <w:abstractNumId w:val="2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3" w16cid:durableId="1047726872">
    <w:abstractNumId w:val="27"/>
  </w:num>
  <w:num w:numId="64" w16cid:durableId="1508902621">
    <w:abstractNumId w:val="2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5" w16cid:durableId="686372405">
    <w:abstractNumId w:val="2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6" w16cid:durableId="1435200791">
    <w:abstractNumId w:val="2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7" w16cid:durableId="589235823">
    <w:abstractNumId w:val="31"/>
  </w:num>
  <w:num w:numId="68" w16cid:durableId="513148626">
    <w:abstractNumId w:val="20"/>
  </w:num>
  <w:num w:numId="69" w16cid:durableId="215969732">
    <w:abstractNumId w:val="2"/>
  </w:num>
  <w:num w:numId="70" w16cid:durableId="244345290">
    <w:abstractNumId w:val="6"/>
  </w:num>
  <w:num w:numId="71" w16cid:durableId="1600142022">
    <w:abstractNumId w:val="16"/>
  </w:num>
  <w:num w:numId="72" w16cid:durableId="1097673819">
    <w:abstractNumId w:val="28"/>
  </w:num>
  <w:num w:numId="73" w16cid:durableId="1515917294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5DB"/>
    <w:rsid w:val="00001448"/>
    <w:rsid w:val="000031A6"/>
    <w:rsid w:val="000051BB"/>
    <w:rsid w:val="0001292E"/>
    <w:rsid w:val="000163C0"/>
    <w:rsid w:val="00020801"/>
    <w:rsid w:val="00032988"/>
    <w:rsid w:val="00034CA0"/>
    <w:rsid w:val="000353C3"/>
    <w:rsid w:val="00035AD8"/>
    <w:rsid w:val="000364A1"/>
    <w:rsid w:val="00041261"/>
    <w:rsid w:val="00047242"/>
    <w:rsid w:val="0005290B"/>
    <w:rsid w:val="00053273"/>
    <w:rsid w:val="00056735"/>
    <w:rsid w:val="00060D68"/>
    <w:rsid w:val="00065CDD"/>
    <w:rsid w:val="0006772C"/>
    <w:rsid w:val="000712F8"/>
    <w:rsid w:val="00071DC6"/>
    <w:rsid w:val="00072C1D"/>
    <w:rsid w:val="000732D4"/>
    <w:rsid w:val="000748DC"/>
    <w:rsid w:val="00075BD2"/>
    <w:rsid w:val="00076A2C"/>
    <w:rsid w:val="00083591"/>
    <w:rsid w:val="000853A9"/>
    <w:rsid w:val="00092C95"/>
    <w:rsid w:val="00096DBE"/>
    <w:rsid w:val="000970FA"/>
    <w:rsid w:val="000A36A1"/>
    <w:rsid w:val="000A5752"/>
    <w:rsid w:val="000B0355"/>
    <w:rsid w:val="000B3E99"/>
    <w:rsid w:val="000B5781"/>
    <w:rsid w:val="000B7C0E"/>
    <w:rsid w:val="000C1243"/>
    <w:rsid w:val="000C1283"/>
    <w:rsid w:val="000C69D6"/>
    <w:rsid w:val="000D02BA"/>
    <w:rsid w:val="000E2E1E"/>
    <w:rsid w:val="000E5027"/>
    <w:rsid w:val="000F7148"/>
    <w:rsid w:val="00100A35"/>
    <w:rsid w:val="00120601"/>
    <w:rsid w:val="00123917"/>
    <w:rsid w:val="0012416A"/>
    <w:rsid w:val="00130490"/>
    <w:rsid w:val="00130D35"/>
    <w:rsid w:val="00136310"/>
    <w:rsid w:val="001368C5"/>
    <w:rsid w:val="001372A5"/>
    <w:rsid w:val="001425C5"/>
    <w:rsid w:val="00144E18"/>
    <w:rsid w:val="0015294E"/>
    <w:rsid w:val="00152AAB"/>
    <w:rsid w:val="0015361F"/>
    <w:rsid w:val="00153645"/>
    <w:rsid w:val="0015476F"/>
    <w:rsid w:val="00161D5E"/>
    <w:rsid w:val="00163576"/>
    <w:rsid w:val="001720DC"/>
    <w:rsid w:val="00173282"/>
    <w:rsid w:val="00180374"/>
    <w:rsid w:val="00181459"/>
    <w:rsid w:val="00183023"/>
    <w:rsid w:val="00190E02"/>
    <w:rsid w:val="00194DC1"/>
    <w:rsid w:val="001952CF"/>
    <w:rsid w:val="001A2F4A"/>
    <w:rsid w:val="001B3186"/>
    <w:rsid w:val="001C125E"/>
    <w:rsid w:val="001C5373"/>
    <w:rsid w:val="001C67F4"/>
    <w:rsid w:val="001D1B5E"/>
    <w:rsid w:val="001D1BF4"/>
    <w:rsid w:val="001D313A"/>
    <w:rsid w:val="001D52C3"/>
    <w:rsid w:val="001D7AE7"/>
    <w:rsid w:val="001E6CB1"/>
    <w:rsid w:val="001F00D7"/>
    <w:rsid w:val="001F06C2"/>
    <w:rsid w:val="001F5843"/>
    <w:rsid w:val="001F704E"/>
    <w:rsid w:val="00202227"/>
    <w:rsid w:val="00203C77"/>
    <w:rsid w:val="00210985"/>
    <w:rsid w:val="00212FDF"/>
    <w:rsid w:val="0021620B"/>
    <w:rsid w:val="00216E3C"/>
    <w:rsid w:val="00223AD2"/>
    <w:rsid w:val="00224656"/>
    <w:rsid w:val="00226AED"/>
    <w:rsid w:val="00230145"/>
    <w:rsid w:val="002331D3"/>
    <w:rsid w:val="002372EE"/>
    <w:rsid w:val="0023776D"/>
    <w:rsid w:val="002410D8"/>
    <w:rsid w:val="00241E90"/>
    <w:rsid w:val="00241FFC"/>
    <w:rsid w:val="00245658"/>
    <w:rsid w:val="00246F3A"/>
    <w:rsid w:val="00246FCE"/>
    <w:rsid w:val="00263498"/>
    <w:rsid w:val="00263EF6"/>
    <w:rsid w:val="00265FCC"/>
    <w:rsid w:val="00267199"/>
    <w:rsid w:val="002722E0"/>
    <w:rsid w:val="0027363E"/>
    <w:rsid w:val="0027538C"/>
    <w:rsid w:val="002763F4"/>
    <w:rsid w:val="00277379"/>
    <w:rsid w:val="00277AF1"/>
    <w:rsid w:val="00277B12"/>
    <w:rsid w:val="00284413"/>
    <w:rsid w:val="0028540B"/>
    <w:rsid w:val="00287374"/>
    <w:rsid w:val="00290468"/>
    <w:rsid w:val="00292CD2"/>
    <w:rsid w:val="00293E4E"/>
    <w:rsid w:val="00293FB8"/>
    <w:rsid w:val="002A51D1"/>
    <w:rsid w:val="002B7BED"/>
    <w:rsid w:val="002C11B0"/>
    <w:rsid w:val="002C1E02"/>
    <w:rsid w:val="002C72A6"/>
    <w:rsid w:val="002E50DD"/>
    <w:rsid w:val="002F665D"/>
    <w:rsid w:val="002F7F75"/>
    <w:rsid w:val="003017E9"/>
    <w:rsid w:val="00302EE4"/>
    <w:rsid w:val="0030354D"/>
    <w:rsid w:val="00312D32"/>
    <w:rsid w:val="00315960"/>
    <w:rsid w:val="003169D3"/>
    <w:rsid w:val="003208AF"/>
    <w:rsid w:val="0032414B"/>
    <w:rsid w:val="00324DC2"/>
    <w:rsid w:val="003460FF"/>
    <w:rsid w:val="0035059E"/>
    <w:rsid w:val="003520AD"/>
    <w:rsid w:val="003536B0"/>
    <w:rsid w:val="003551F7"/>
    <w:rsid w:val="003613EB"/>
    <w:rsid w:val="00370D92"/>
    <w:rsid w:val="003733C3"/>
    <w:rsid w:val="00373B4E"/>
    <w:rsid w:val="003769C4"/>
    <w:rsid w:val="003812F5"/>
    <w:rsid w:val="003917C1"/>
    <w:rsid w:val="0039224F"/>
    <w:rsid w:val="00396A56"/>
    <w:rsid w:val="003A3711"/>
    <w:rsid w:val="003B2C52"/>
    <w:rsid w:val="003B47AC"/>
    <w:rsid w:val="003B5776"/>
    <w:rsid w:val="003B6C98"/>
    <w:rsid w:val="003C404E"/>
    <w:rsid w:val="003C4AA6"/>
    <w:rsid w:val="003C7C2A"/>
    <w:rsid w:val="003D11FA"/>
    <w:rsid w:val="003D1B95"/>
    <w:rsid w:val="003D590F"/>
    <w:rsid w:val="003E1CA1"/>
    <w:rsid w:val="003E1F6F"/>
    <w:rsid w:val="003E3EFD"/>
    <w:rsid w:val="003E709E"/>
    <w:rsid w:val="003E77B8"/>
    <w:rsid w:val="003F0BC3"/>
    <w:rsid w:val="003F13C9"/>
    <w:rsid w:val="003F14F2"/>
    <w:rsid w:val="003F2B75"/>
    <w:rsid w:val="003F2C71"/>
    <w:rsid w:val="003F530C"/>
    <w:rsid w:val="003F57FB"/>
    <w:rsid w:val="00401009"/>
    <w:rsid w:val="00414568"/>
    <w:rsid w:val="00415DEC"/>
    <w:rsid w:val="004168EA"/>
    <w:rsid w:val="00421771"/>
    <w:rsid w:val="00426E63"/>
    <w:rsid w:val="004276C0"/>
    <w:rsid w:val="00433210"/>
    <w:rsid w:val="004339A2"/>
    <w:rsid w:val="00434B27"/>
    <w:rsid w:val="0043604D"/>
    <w:rsid w:val="00440A57"/>
    <w:rsid w:val="0044147B"/>
    <w:rsid w:val="00442792"/>
    <w:rsid w:val="00442DBA"/>
    <w:rsid w:val="00443620"/>
    <w:rsid w:val="00443DBF"/>
    <w:rsid w:val="004472F3"/>
    <w:rsid w:val="00452DCC"/>
    <w:rsid w:val="004537A9"/>
    <w:rsid w:val="00453EDD"/>
    <w:rsid w:val="00462224"/>
    <w:rsid w:val="00462B47"/>
    <w:rsid w:val="00462ED8"/>
    <w:rsid w:val="004640A6"/>
    <w:rsid w:val="004644C2"/>
    <w:rsid w:val="00467352"/>
    <w:rsid w:val="0046764C"/>
    <w:rsid w:val="00467D1D"/>
    <w:rsid w:val="0047049C"/>
    <w:rsid w:val="00476002"/>
    <w:rsid w:val="00476A12"/>
    <w:rsid w:val="0048260A"/>
    <w:rsid w:val="00485B6F"/>
    <w:rsid w:val="00492CC4"/>
    <w:rsid w:val="00492F09"/>
    <w:rsid w:val="004942E2"/>
    <w:rsid w:val="004A09DD"/>
    <w:rsid w:val="004A3742"/>
    <w:rsid w:val="004A5647"/>
    <w:rsid w:val="004B135D"/>
    <w:rsid w:val="004B3A85"/>
    <w:rsid w:val="004B43A2"/>
    <w:rsid w:val="004B70CC"/>
    <w:rsid w:val="004B72F6"/>
    <w:rsid w:val="004C01B0"/>
    <w:rsid w:val="004C4944"/>
    <w:rsid w:val="004C6C2E"/>
    <w:rsid w:val="004D4E39"/>
    <w:rsid w:val="004D76B8"/>
    <w:rsid w:val="004E5620"/>
    <w:rsid w:val="004F0662"/>
    <w:rsid w:val="004F3DEE"/>
    <w:rsid w:val="0050724B"/>
    <w:rsid w:val="005173B7"/>
    <w:rsid w:val="00520CF9"/>
    <w:rsid w:val="00522F00"/>
    <w:rsid w:val="00523567"/>
    <w:rsid w:val="00526367"/>
    <w:rsid w:val="0054017C"/>
    <w:rsid w:val="00542891"/>
    <w:rsid w:val="00542C65"/>
    <w:rsid w:val="00545DE6"/>
    <w:rsid w:val="00546A20"/>
    <w:rsid w:val="00547412"/>
    <w:rsid w:val="005502ED"/>
    <w:rsid w:val="00550DA4"/>
    <w:rsid w:val="005510B6"/>
    <w:rsid w:val="00553CE6"/>
    <w:rsid w:val="005664BB"/>
    <w:rsid w:val="00566CF5"/>
    <w:rsid w:val="00567CB2"/>
    <w:rsid w:val="00576B77"/>
    <w:rsid w:val="00590D73"/>
    <w:rsid w:val="005943F2"/>
    <w:rsid w:val="005A2010"/>
    <w:rsid w:val="005A25E1"/>
    <w:rsid w:val="005A4591"/>
    <w:rsid w:val="005B1109"/>
    <w:rsid w:val="005B2659"/>
    <w:rsid w:val="005B6FFC"/>
    <w:rsid w:val="005C0F7B"/>
    <w:rsid w:val="005C198F"/>
    <w:rsid w:val="005C20EF"/>
    <w:rsid w:val="005C54B5"/>
    <w:rsid w:val="005C5AD6"/>
    <w:rsid w:val="005C5B0C"/>
    <w:rsid w:val="005C6FF7"/>
    <w:rsid w:val="005C7656"/>
    <w:rsid w:val="005D0525"/>
    <w:rsid w:val="005D288D"/>
    <w:rsid w:val="005D6439"/>
    <w:rsid w:val="005D68EC"/>
    <w:rsid w:val="005E7FE2"/>
    <w:rsid w:val="005F3E28"/>
    <w:rsid w:val="005F5460"/>
    <w:rsid w:val="006060E0"/>
    <w:rsid w:val="00615F3A"/>
    <w:rsid w:val="0061778D"/>
    <w:rsid w:val="00621F0E"/>
    <w:rsid w:val="006255BE"/>
    <w:rsid w:val="00627441"/>
    <w:rsid w:val="0063042B"/>
    <w:rsid w:val="00631680"/>
    <w:rsid w:val="0063215A"/>
    <w:rsid w:val="00633EF7"/>
    <w:rsid w:val="00633F42"/>
    <w:rsid w:val="00634FA7"/>
    <w:rsid w:val="00636ECA"/>
    <w:rsid w:val="006371B9"/>
    <w:rsid w:val="006401D9"/>
    <w:rsid w:val="00641921"/>
    <w:rsid w:val="0064373A"/>
    <w:rsid w:val="00645D4C"/>
    <w:rsid w:val="00650507"/>
    <w:rsid w:val="00650BE9"/>
    <w:rsid w:val="00655CA5"/>
    <w:rsid w:val="00657D0A"/>
    <w:rsid w:val="00660CE5"/>
    <w:rsid w:val="00664E73"/>
    <w:rsid w:val="00670111"/>
    <w:rsid w:val="00671A1F"/>
    <w:rsid w:val="00671C28"/>
    <w:rsid w:val="00676339"/>
    <w:rsid w:val="006778B2"/>
    <w:rsid w:val="00684D3E"/>
    <w:rsid w:val="00687160"/>
    <w:rsid w:val="006B1A52"/>
    <w:rsid w:val="006B25AF"/>
    <w:rsid w:val="006B482A"/>
    <w:rsid w:val="006C39A7"/>
    <w:rsid w:val="006C3C21"/>
    <w:rsid w:val="006C410A"/>
    <w:rsid w:val="006C6233"/>
    <w:rsid w:val="006C6494"/>
    <w:rsid w:val="006C740E"/>
    <w:rsid w:val="006D511C"/>
    <w:rsid w:val="006E2F73"/>
    <w:rsid w:val="006E486D"/>
    <w:rsid w:val="006E4A0C"/>
    <w:rsid w:val="006E4ACD"/>
    <w:rsid w:val="006E7C88"/>
    <w:rsid w:val="006F2328"/>
    <w:rsid w:val="006F2BA8"/>
    <w:rsid w:val="006F4FD6"/>
    <w:rsid w:val="006F7DEF"/>
    <w:rsid w:val="00701EE8"/>
    <w:rsid w:val="00711C47"/>
    <w:rsid w:val="0071435A"/>
    <w:rsid w:val="0071794C"/>
    <w:rsid w:val="007249BD"/>
    <w:rsid w:val="00725C31"/>
    <w:rsid w:val="007271C3"/>
    <w:rsid w:val="00731301"/>
    <w:rsid w:val="007349FE"/>
    <w:rsid w:val="0073565F"/>
    <w:rsid w:val="00737098"/>
    <w:rsid w:val="00740701"/>
    <w:rsid w:val="00751199"/>
    <w:rsid w:val="00754CCA"/>
    <w:rsid w:val="007563AE"/>
    <w:rsid w:val="0075688F"/>
    <w:rsid w:val="00757804"/>
    <w:rsid w:val="00757CB4"/>
    <w:rsid w:val="00764043"/>
    <w:rsid w:val="00771E25"/>
    <w:rsid w:val="0077260A"/>
    <w:rsid w:val="00773780"/>
    <w:rsid w:val="007767F0"/>
    <w:rsid w:val="00776FE5"/>
    <w:rsid w:val="0078183A"/>
    <w:rsid w:val="0078224D"/>
    <w:rsid w:val="0078428F"/>
    <w:rsid w:val="007856E0"/>
    <w:rsid w:val="00787DB7"/>
    <w:rsid w:val="007903A9"/>
    <w:rsid w:val="0079149E"/>
    <w:rsid w:val="007A13CA"/>
    <w:rsid w:val="007A1A4A"/>
    <w:rsid w:val="007B386A"/>
    <w:rsid w:val="007B68B8"/>
    <w:rsid w:val="007C0B00"/>
    <w:rsid w:val="007C36EA"/>
    <w:rsid w:val="007C7638"/>
    <w:rsid w:val="007C7CCE"/>
    <w:rsid w:val="007D099B"/>
    <w:rsid w:val="007D208D"/>
    <w:rsid w:val="007D2D4B"/>
    <w:rsid w:val="007D30A2"/>
    <w:rsid w:val="007D631F"/>
    <w:rsid w:val="007E0B20"/>
    <w:rsid w:val="007F3156"/>
    <w:rsid w:val="007F5985"/>
    <w:rsid w:val="007F7A91"/>
    <w:rsid w:val="007F7B03"/>
    <w:rsid w:val="00800991"/>
    <w:rsid w:val="00802C9F"/>
    <w:rsid w:val="00807E2F"/>
    <w:rsid w:val="00811729"/>
    <w:rsid w:val="008119DB"/>
    <w:rsid w:val="00815336"/>
    <w:rsid w:val="00816BFD"/>
    <w:rsid w:val="00822615"/>
    <w:rsid w:val="00824707"/>
    <w:rsid w:val="0083333C"/>
    <w:rsid w:val="0084326E"/>
    <w:rsid w:val="00843765"/>
    <w:rsid w:val="00854BBF"/>
    <w:rsid w:val="00855BF9"/>
    <w:rsid w:val="0086037B"/>
    <w:rsid w:val="00865615"/>
    <w:rsid w:val="008656C1"/>
    <w:rsid w:val="00865910"/>
    <w:rsid w:val="00867008"/>
    <w:rsid w:val="00870E1C"/>
    <w:rsid w:val="00871D38"/>
    <w:rsid w:val="00873F8E"/>
    <w:rsid w:val="00874BB6"/>
    <w:rsid w:val="00874F0D"/>
    <w:rsid w:val="00875AEB"/>
    <w:rsid w:val="00881AEE"/>
    <w:rsid w:val="008821AD"/>
    <w:rsid w:val="00885A32"/>
    <w:rsid w:val="00887190"/>
    <w:rsid w:val="008874A9"/>
    <w:rsid w:val="00894D81"/>
    <w:rsid w:val="00896FDD"/>
    <w:rsid w:val="008A035B"/>
    <w:rsid w:val="008A0D4E"/>
    <w:rsid w:val="008A1D03"/>
    <w:rsid w:val="008B245D"/>
    <w:rsid w:val="008B34CA"/>
    <w:rsid w:val="008C7ACF"/>
    <w:rsid w:val="008D092B"/>
    <w:rsid w:val="008D2130"/>
    <w:rsid w:val="008E07B8"/>
    <w:rsid w:val="008E0C04"/>
    <w:rsid w:val="008E156A"/>
    <w:rsid w:val="008E19B3"/>
    <w:rsid w:val="008E4F2D"/>
    <w:rsid w:val="008E5730"/>
    <w:rsid w:val="008E76A1"/>
    <w:rsid w:val="008F015A"/>
    <w:rsid w:val="008F2D9B"/>
    <w:rsid w:val="009003B5"/>
    <w:rsid w:val="00901F89"/>
    <w:rsid w:val="00905A6F"/>
    <w:rsid w:val="00912CDA"/>
    <w:rsid w:val="00914A01"/>
    <w:rsid w:val="00914AB6"/>
    <w:rsid w:val="00917B1E"/>
    <w:rsid w:val="00920430"/>
    <w:rsid w:val="00921515"/>
    <w:rsid w:val="00933077"/>
    <w:rsid w:val="0093766C"/>
    <w:rsid w:val="0094096B"/>
    <w:rsid w:val="00946BCD"/>
    <w:rsid w:val="00946EBB"/>
    <w:rsid w:val="00952097"/>
    <w:rsid w:val="00952139"/>
    <w:rsid w:val="009527D3"/>
    <w:rsid w:val="00953310"/>
    <w:rsid w:val="0095608A"/>
    <w:rsid w:val="00956DE6"/>
    <w:rsid w:val="009635E0"/>
    <w:rsid w:val="00966D37"/>
    <w:rsid w:val="009743B5"/>
    <w:rsid w:val="00975812"/>
    <w:rsid w:val="00982D08"/>
    <w:rsid w:val="00983999"/>
    <w:rsid w:val="00983FD2"/>
    <w:rsid w:val="0099088C"/>
    <w:rsid w:val="009919C3"/>
    <w:rsid w:val="009A2B12"/>
    <w:rsid w:val="009A378C"/>
    <w:rsid w:val="009A4FFE"/>
    <w:rsid w:val="009A724C"/>
    <w:rsid w:val="009A7E82"/>
    <w:rsid w:val="009B0133"/>
    <w:rsid w:val="009B0237"/>
    <w:rsid w:val="009B2C60"/>
    <w:rsid w:val="009B2EE8"/>
    <w:rsid w:val="009B6D05"/>
    <w:rsid w:val="009C02AF"/>
    <w:rsid w:val="009C1D87"/>
    <w:rsid w:val="009C35DB"/>
    <w:rsid w:val="009C39E0"/>
    <w:rsid w:val="009C415C"/>
    <w:rsid w:val="009C7EA3"/>
    <w:rsid w:val="009D0F46"/>
    <w:rsid w:val="009E08E1"/>
    <w:rsid w:val="009E180E"/>
    <w:rsid w:val="009E2FD7"/>
    <w:rsid w:val="009F34A9"/>
    <w:rsid w:val="009F5C5E"/>
    <w:rsid w:val="00A0151D"/>
    <w:rsid w:val="00A018B7"/>
    <w:rsid w:val="00A036BE"/>
    <w:rsid w:val="00A048D9"/>
    <w:rsid w:val="00A05CC7"/>
    <w:rsid w:val="00A06360"/>
    <w:rsid w:val="00A065BE"/>
    <w:rsid w:val="00A12D70"/>
    <w:rsid w:val="00A15B70"/>
    <w:rsid w:val="00A15E6E"/>
    <w:rsid w:val="00A21406"/>
    <w:rsid w:val="00A21698"/>
    <w:rsid w:val="00A21D6E"/>
    <w:rsid w:val="00A22F64"/>
    <w:rsid w:val="00A2359F"/>
    <w:rsid w:val="00A23CB5"/>
    <w:rsid w:val="00A2617E"/>
    <w:rsid w:val="00A2634C"/>
    <w:rsid w:val="00A26861"/>
    <w:rsid w:val="00A277A2"/>
    <w:rsid w:val="00A31715"/>
    <w:rsid w:val="00A31A9C"/>
    <w:rsid w:val="00A33679"/>
    <w:rsid w:val="00A422F1"/>
    <w:rsid w:val="00A5173A"/>
    <w:rsid w:val="00A546FC"/>
    <w:rsid w:val="00A549E1"/>
    <w:rsid w:val="00A557AE"/>
    <w:rsid w:val="00A56BFD"/>
    <w:rsid w:val="00A57A9D"/>
    <w:rsid w:val="00A64514"/>
    <w:rsid w:val="00A65FA8"/>
    <w:rsid w:val="00A67EFB"/>
    <w:rsid w:val="00A70084"/>
    <w:rsid w:val="00A71033"/>
    <w:rsid w:val="00A7103F"/>
    <w:rsid w:val="00A759BD"/>
    <w:rsid w:val="00A7636C"/>
    <w:rsid w:val="00A81A07"/>
    <w:rsid w:val="00A83ED0"/>
    <w:rsid w:val="00A90C9A"/>
    <w:rsid w:val="00A91504"/>
    <w:rsid w:val="00A91631"/>
    <w:rsid w:val="00A95CB7"/>
    <w:rsid w:val="00A96626"/>
    <w:rsid w:val="00AA3512"/>
    <w:rsid w:val="00AA5CD2"/>
    <w:rsid w:val="00AB3760"/>
    <w:rsid w:val="00AB4721"/>
    <w:rsid w:val="00AC04B3"/>
    <w:rsid w:val="00AC0F1E"/>
    <w:rsid w:val="00AC192D"/>
    <w:rsid w:val="00AC6985"/>
    <w:rsid w:val="00AC7F31"/>
    <w:rsid w:val="00AD18C4"/>
    <w:rsid w:val="00AD397B"/>
    <w:rsid w:val="00AD4527"/>
    <w:rsid w:val="00AD5482"/>
    <w:rsid w:val="00AD6256"/>
    <w:rsid w:val="00AE014A"/>
    <w:rsid w:val="00AE2292"/>
    <w:rsid w:val="00AE27A7"/>
    <w:rsid w:val="00AE3180"/>
    <w:rsid w:val="00AE4AFE"/>
    <w:rsid w:val="00AE510D"/>
    <w:rsid w:val="00AF2B82"/>
    <w:rsid w:val="00AF61E1"/>
    <w:rsid w:val="00AF65ED"/>
    <w:rsid w:val="00B11EF0"/>
    <w:rsid w:val="00B11F4F"/>
    <w:rsid w:val="00B1480C"/>
    <w:rsid w:val="00B20874"/>
    <w:rsid w:val="00B21AB2"/>
    <w:rsid w:val="00B24F9C"/>
    <w:rsid w:val="00B452CC"/>
    <w:rsid w:val="00B47C4C"/>
    <w:rsid w:val="00B518F1"/>
    <w:rsid w:val="00B5286E"/>
    <w:rsid w:val="00B53C5B"/>
    <w:rsid w:val="00B54B37"/>
    <w:rsid w:val="00B54F5F"/>
    <w:rsid w:val="00B6256F"/>
    <w:rsid w:val="00B62D4B"/>
    <w:rsid w:val="00B66DA6"/>
    <w:rsid w:val="00B734C6"/>
    <w:rsid w:val="00B75617"/>
    <w:rsid w:val="00B81812"/>
    <w:rsid w:val="00B82F9E"/>
    <w:rsid w:val="00B85047"/>
    <w:rsid w:val="00B86D30"/>
    <w:rsid w:val="00B90832"/>
    <w:rsid w:val="00B932D1"/>
    <w:rsid w:val="00B9399B"/>
    <w:rsid w:val="00B939DE"/>
    <w:rsid w:val="00B94017"/>
    <w:rsid w:val="00BA0073"/>
    <w:rsid w:val="00BA46F4"/>
    <w:rsid w:val="00BB0226"/>
    <w:rsid w:val="00BB3649"/>
    <w:rsid w:val="00BB4989"/>
    <w:rsid w:val="00BB7125"/>
    <w:rsid w:val="00BC51B4"/>
    <w:rsid w:val="00BC6054"/>
    <w:rsid w:val="00BC7693"/>
    <w:rsid w:val="00BD196E"/>
    <w:rsid w:val="00BE08D9"/>
    <w:rsid w:val="00BE3F7F"/>
    <w:rsid w:val="00BE526F"/>
    <w:rsid w:val="00BF0AAF"/>
    <w:rsid w:val="00BF135B"/>
    <w:rsid w:val="00BF17AF"/>
    <w:rsid w:val="00BF4EEA"/>
    <w:rsid w:val="00C03932"/>
    <w:rsid w:val="00C12CEC"/>
    <w:rsid w:val="00C131FB"/>
    <w:rsid w:val="00C1491A"/>
    <w:rsid w:val="00C17CDF"/>
    <w:rsid w:val="00C21A05"/>
    <w:rsid w:val="00C22B38"/>
    <w:rsid w:val="00C22E06"/>
    <w:rsid w:val="00C23333"/>
    <w:rsid w:val="00C2576B"/>
    <w:rsid w:val="00C33607"/>
    <w:rsid w:val="00C34B89"/>
    <w:rsid w:val="00C3542F"/>
    <w:rsid w:val="00C36EFC"/>
    <w:rsid w:val="00C423E7"/>
    <w:rsid w:val="00C502BF"/>
    <w:rsid w:val="00C629C9"/>
    <w:rsid w:val="00C62DE8"/>
    <w:rsid w:val="00C638F7"/>
    <w:rsid w:val="00C646C6"/>
    <w:rsid w:val="00C65820"/>
    <w:rsid w:val="00C75B11"/>
    <w:rsid w:val="00C833E5"/>
    <w:rsid w:val="00C913F2"/>
    <w:rsid w:val="00C95878"/>
    <w:rsid w:val="00CA15FE"/>
    <w:rsid w:val="00CA2405"/>
    <w:rsid w:val="00CA39CB"/>
    <w:rsid w:val="00CB2558"/>
    <w:rsid w:val="00CB3DAB"/>
    <w:rsid w:val="00CB602A"/>
    <w:rsid w:val="00CB6CCA"/>
    <w:rsid w:val="00CB6D47"/>
    <w:rsid w:val="00CC02E8"/>
    <w:rsid w:val="00CC1635"/>
    <w:rsid w:val="00CC1A87"/>
    <w:rsid w:val="00CC262A"/>
    <w:rsid w:val="00CC4A3C"/>
    <w:rsid w:val="00CC77FE"/>
    <w:rsid w:val="00CC792B"/>
    <w:rsid w:val="00CD0C74"/>
    <w:rsid w:val="00CD30CB"/>
    <w:rsid w:val="00CD4C0D"/>
    <w:rsid w:val="00CD6100"/>
    <w:rsid w:val="00CD6738"/>
    <w:rsid w:val="00CE06A5"/>
    <w:rsid w:val="00CE732E"/>
    <w:rsid w:val="00CF0432"/>
    <w:rsid w:val="00CF1B40"/>
    <w:rsid w:val="00CF1F57"/>
    <w:rsid w:val="00CF2A93"/>
    <w:rsid w:val="00CF346F"/>
    <w:rsid w:val="00D0230D"/>
    <w:rsid w:val="00D0383F"/>
    <w:rsid w:val="00D03DF0"/>
    <w:rsid w:val="00D04202"/>
    <w:rsid w:val="00D06A79"/>
    <w:rsid w:val="00D079A4"/>
    <w:rsid w:val="00D10D13"/>
    <w:rsid w:val="00D1142C"/>
    <w:rsid w:val="00D14C05"/>
    <w:rsid w:val="00D201E2"/>
    <w:rsid w:val="00D20634"/>
    <w:rsid w:val="00D23040"/>
    <w:rsid w:val="00D24FB7"/>
    <w:rsid w:val="00D258CE"/>
    <w:rsid w:val="00D319C9"/>
    <w:rsid w:val="00D329B3"/>
    <w:rsid w:val="00D332B7"/>
    <w:rsid w:val="00D40294"/>
    <w:rsid w:val="00D43687"/>
    <w:rsid w:val="00D50154"/>
    <w:rsid w:val="00D50EEC"/>
    <w:rsid w:val="00D50FE9"/>
    <w:rsid w:val="00D51340"/>
    <w:rsid w:val="00D52DAC"/>
    <w:rsid w:val="00D56CE9"/>
    <w:rsid w:val="00D60C5A"/>
    <w:rsid w:val="00D62C78"/>
    <w:rsid w:val="00D73AE6"/>
    <w:rsid w:val="00D774E6"/>
    <w:rsid w:val="00D7777E"/>
    <w:rsid w:val="00D777B3"/>
    <w:rsid w:val="00D81354"/>
    <w:rsid w:val="00D91F0C"/>
    <w:rsid w:val="00D93710"/>
    <w:rsid w:val="00D96123"/>
    <w:rsid w:val="00DA10C0"/>
    <w:rsid w:val="00DB1DAD"/>
    <w:rsid w:val="00DB6F42"/>
    <w:rsid w:val="00DB7C77"/>
    <w:rsid w:val="00DC1F1E"/>
    <w:rsid w:val="00DC3DBD"/>
    <w:rsid w:val="00DC4B89"/>
    <w:rsid w:val="00DD005B"/>
    <w:rsid w:val="00DD1F88"/>
    <w:rsid w:val="00DD3CC3"/>
    <w:rsid w:val="00DD3EDC"/>
    <w:rsid w:val="00DD491C"/>
    <w:rsid w:val="00DD5F24"/>
    <w:rsid w:val="00DE167E"/>
    <w:rsid w:val="00DE555E"/>
    <w:rsid w:val="00DE7089"/>
    <w:rsid w:val="00DF5AF3"/>
    <w:rsid w:val="00E01B08"/>
    <w:rsid w:val="00E025D0"/>
    <w:rsid w:val="00E06C39"/>
    <w:rsid w:val="00E10F4F"/>
    <w:rsid w:val="00E23037"/>
    <w:rsid w:val="00E32FF1"/>
    <w:rsid w:val="00E356FD"/>
    <w:rsid w:val="00E375D9"/>
    <w:rsid w:val="00E37AA7"/>
    <w:rsid w:val="00E420A5"/>
    <w:rsid w:val="00E43FF0"/>
    <w:rsid w:val="00E454BF"/>
    <w:rsid w:val="00E56378"/>
    <w:rsid w:val="00E61EB5"/>
    <w:rsid w:val="00E66CFB"/>
    <w:rsid w:val="00E66E47"/>
    <w:rsid w:val="00E706D4"/>
    <w:rsid w:val="00E73031"/>
    <w:rsid w:val="00E73CFF"/>
    <w:rsid w:val="00E7454C"/>
    <w:rsid w:val="00E753FA"/>
    <w:rsid w:val="00E758D1"/>
    <w:rsid w:val="00E7685D"/>
    <w:rsid w:val="00E8095F"/>
    <w:rsid w:val="00E84A8A"/>
    <w:rsid w:val="00E85D27"/>
    <w:rsid w:val="00E8755A"/>
    <w:rsid w:val="00E875CB"/>
    <w:rsid w:val="00E91E6B"/>
    <w:rsid w:val="00EB339C"/>
    <w:rsid w:val="00EB6451"/>
    <w:rsid w:val="00EB6549"/>
    <w:rsid w:val="00EB68C8"/>
    <w:rsid w:val="00EC0322"/>
    <w:rsid w:val="00EC3512"/>
    <w:rsid w:val="00ED791C"/>
    <w:rsid w:val="00EE13ED"/>
    <w:rsid w:val="00EE5A8F"/>
    <w:rsid w:val="00EE6E99"/>
    <w:rsid w:val="00EF225C"/>
    <w:rsid w:val="00EF3F2B"/>
    <w:rsid w:val="00F022BE"/>
    <w:rsid w:val="00F0343B"/>
    <w:rsid w:val="00F03E95"/>
    <w:rsid w:val="00F04981"/>
    <w:rsid w:val="00F1315B"/>
    <w:rsid w:val="00F15AF4"/>
    <w:rsid w:val="00F15EA8"/>
    <w:rsid w:val="00F2133C"/>
    <w:rsid w:val="00F220D3"/>
    <w:rsid w:val="00F23F58"/>
    <w:rsid w:val="00F23F7B"/>
    <w:rsid w:val="00F27DEC"/>
    <w:rsid w:val="00F301EE"/>
    <w:rsid w:val="00F32DFC"/>
    <w:rsid w:val="00F37A95"/>
    <w:rsid w:val="00F41FA6"/>
    <w:rsid w:val="00F434E3"/>
    <w:rsid w:val="00F47F79"/>
    <w:rsid w:val="00F51736"/>
    <w:rsid w:val="00F536A3"/>
    <w:rsid w:val="00F5395D"/>
    <w:rsid w:val="00F55EE7"/>
    <w:rsid w:val="00F578B7"/>
    <w:rsid w:val="00F57C3E"/>
    <w:rsid w:val="00F6113A"/>
    <w:rsid w:val="00F63532"/>
    <w:rsid w:val="00F650A2"/>
    <w:rsid w:val="00F651C9"/>
    <w:rsid w:val="00F658E8"/>
    <w:rsid w:val="00F712CA"/>
    <w:rsid w:val="00F72629"/>
    <w:rsid w:val="00F73BA0"/>
    <w:rsid w:val="00F76948"/>
    <w:rsid w:val="00F84430"/>
    <w:rsid w:val="00F84681"/>
    <w:rsid w:val="00F84FF2"/>
    <w:rsid w:val="00F860F6"/>
    <w:rsid w:val="00F92044"/>
    <w:rsid w:val="00F9362E"/>
    <w:rsid w:val="00F93682"/>
    <w:rsid w:val="00F9477A"/>
    <w:rsid w:val="00F95070"/>
    <w:rsid w:val="00F97AAE"/>
    <w:rsid w:val="00FA269E"/>
    <w:rsid w:val="00FB4BAA"/>
    <w:rsid w:val="00FD2A95"/>
    <w:rsid w:val="00FD2CB3"/>
    <w:rsid w:val="00FD46DA"/>
    <w:rsid w:val="00FD65F6"/>
    <w:rsid w:val="00FD6947"/>
    <w:rsid w:val="00FE1034"/>
    <w:rsid w:val="00FE13D7"/>
    <w:rsid w:val="00FE3734"/>
    <w:rsid w:val="00FF09FA"/>
    <w:rsid w:val="00FF157D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D1E7B"/>
  <w15:chartTrackingRefBased/>
  <w15:docId w15:val="{04B91D66-06FD-4D1C-BACD-0345E23D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5DB"/>
  </w:style>
  <w:style w:type="paragraph" w:styleId="Heading2">
    <w:name w:val="heading 2"/>
    <w:basedOn w:val="Normal"/>
    <w:next w:val="Normal"/>
    <w:link w:val="Heading2Char"/>
    <w:qFormat/>
    <w:rsid w:val="009C35D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D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C35DB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9C35D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C35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C35D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C3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3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5DB"/>
  </w:style>
  <w:style w:type="character" w:styleId="Hyperlink">
    <w:name w:val="Hyperlink"/>
    <w:basedOn w:val="DefaultParagraphFont"/>
    <w:uiPriority w:val="99"/>
    <w:unhideWhenUsed/>
    <w:rsid w:val="009C35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35DB"/>
    <w:rPr>
      <w:color w:val="954F72" w:themeColor="followedHyperlink"/>
      <w:u w:val="single"/>
    </w:rPr>
  </w:style>
  <w:style w:type="paragraph" w:styleId="Title">
    <w:name w:val="Title"/>
    <w:basedOn w:val="Normal"/>
    <w:link w:val="TitleChar"/>
    <w:qFormat/>
    <w:rsid w:val="00D513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51340"/>
    <w:rPr>
      <w:rFonts w:ascii="Times New Roman" w:eastAsia="Times New Roman" w:hAnsi="Times New Roman" w:cs="Times New Roman"/>
      <w:b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D52C3"/>
    <w:rPr>
      <w:color w:val="605E5C"/>
      <w:shd w:val="clear" w:color="auto" w:fill="E1DFDD"/>
    </w:rPr>
  </w:style>
  <w:style w:type="paragraph" w:customStyle="1" w:styleId="Default">
    <w:name w:val="Default"/>
    <w:rsid w:val="00246F3A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A0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E555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555E"/>
    <w:rPr>
      <w:rFonts w:ascii="Consolas" w:hAnsi="Consolas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D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4cd.zoom.us/j/86036108244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d53edb-5eaf-4042-9414-986d6c5117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5F827640B644CBDAAD77EB2A9670B" ma:contentTypeVersion="14" ma:contentTypeDescription="Create a new document." ma:contentTypeScope="" ma:versionID="c0e86add888c4fa1139642e3faee578b">
  <xsd:schema xmlns:xsd="http://www.w3.org/2001/XMLSchema" xmlns:xs="http://www.w3.org/2001/XMLSchema" xmlns:p="http://schemas.microsoft.com/office/2006/metadata/properties" xmlns:ns3="0fd53edb-5eaf-4042-9414-986d6c51172a" xmlns:ns4="e23b0cd5-88c7-46d5-926f-d9b07b1fd01e" targetNamespace="http://schemas.microsoft.com/office/2006/metadata/properties" ma:root="true" ma:fieldsID="8aa7a45c360a6c519fdf6d4427cfa4c2" ns3:_="" ns4:_="">
    <xsd:import namespace="0fd53edb-5eaf-4042-9414-986d6c51172a"/>
    <xsd:import namespace="e23b0cd5-88c7-46d5-926f-d9b07b1fd0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53edb-5eaf-4042-9414-986d6c511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b0cd5-88c7-46d5-926f-d9b07b1fd0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EBB5EC-AAE2-4B47-8A2E-22D5CCAE7C09}">
  <ds:schemaRefs>
    <ds:schemaRef ds:uri="http://schemas.microsoft.com/office/2006/metadata/properties"/>
    <ds:schemaRef ds:uri="http://schemas.microsoft.com/office/infopath/2007/PartnerControls"/>
    <ds:schemaRef ds:uri="0fd53edb-5eaf-4042-9414-986d6c51172a"/>
  </ds:schemaRefs>
</ds:datastoreItem>
</file>

<file path=customXml/itemProps2.xml><?xml version="1.0" encoding="utf-8"?>
<ds:datastoreItem xmlns:ds="http://schemas.openxmlformats.org/officeDocument/2006/customXml" ds:itemID="{F257C4BB-DBC2-4B58-8401-535C7272B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53edb-5eaf-4042-9414-986d6c51172a"/>
    <ds:schemaRef ds:uri="e23b0cd5-88c7-46d5-926f-d9b07b1fd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94C231-1468-4B47-B4C1-D9A680BE24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441</Words>
  <Characters>2726</Characters>
  <Application>Microsoft Office Word</Application>
  <DocSecurity>0</DocSecurity>
  <Lines>118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Contra Costa College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Ore, Jacqueline</dc:creator>
  <cp:keywords/>
  <dc:description/>
  <cp:lastModifiedBy>Jenkins, Maya</cp:lastModifiedBy>
  <cp:revision>3</cp:revision>
  <cp:lastPrinted>2024-12-09T18:09:00Z</cp:lastPrinted>
  <dcterms:created xsi:type="dcterms:W3CDTF">2026-04-15T16:57:00Z</dcterms:created>
  <dcterms:modified xsi:type="dcterms:W3CDTF">2026-04-15T18:41:00Z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0x01010041E5F827640B644CBDAAD77EB2A9670B</vt:lpwstr>
  </property>
</Properties>
</file>